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919" w:rsidRDefault="00A50919" w:rsidP="00A50919">
      <w:pPr>
        <w:pStyle w:val="Nombre"/>
        <w:rPr>
          <w:sz w:val="36"/>
          <w:szCs w:val="36"/>
        </w:rPr>
      </w:pPr>
      <w:r w:rsidRPr="001A6EE5">
        <w:rPr>
          <w:sz w:val="36"/>
          <w:szCs w:val="36"/>
        </w:rPr>
        <w:t xml:space="preserve">PROGRAMA </w:t>
      </w:r>
      <w:r w:rsidR="004B56CB">
        <w:rPr>
          <w:sz w:val="36"/>
          <w:szCs w:val="36"/>
        </w:rPr>
        <w:t>DE FORMACIÓN EN NEUROLOGíA PEDIáTRi</w:t>
      </w:r>
      <w:r w:rsidRPr="001A6EE5">
        <w:rPr>
          <w:sz w:val="36"/>
          <w:szCs w:val="36"/>
        </w:rPr>
        <w:t>CA</w:t>
      </w:r>
    </w:p>
    <w:p w:rsidR="00A76639" w:rsidRDefault="00A76639" w:rsidP="00A76639">
      <w:pPr>
        <w:pStyle w:val="Nombre"/>
        <w:jc w:val="center"/>
        <w:rPr>
          <w:sz w:val="28"/>
          <w:szCs w:val="28"/>
        </w:rPr>
      </w:pPr>
      <w:r w:rsidRPr="00B20A59">
        <w:rPr>
          <w:sz w:val="28"/>
          <w:szCs w:val="28"/>
        </w:rPr>
        <w:t>COMITÉ DE DOCENCIA Y ACREDITACIÓN SENEP</w:t>
      </w:r>
    </w:p>
    <w:p w:rsidR="00A76639" w:rsidRPr="00A76639" w:rsidRDefault="00A76639" w:rsidP="00A76639">
      <w:pPr>
        <w:pStyle w:val="Nombre"/>
        <w:jc w:val="center"/>
        <w:rPr>
          <w:sz w:val="28"/>
          <w:szCs w:val="28"/>
        </w:rPr>
      </w:pPr>
    </w:p>
    <w:p w:rsidR="00A50919" w:rsidRDefault="00A50919" w:rsidP="00A50919">
      <w:pPr>
        <w:pStyle w:val="Informacindecontacto"/>
        <w:spacing w:line="360" w:lineRule="auto"/>
      </w:pPr>
      <w:r>
        <w:t>Nombre y apellidos:</w:t>
      </w:r>
    </w:p>
    <w:p w:rsidR="00A50919" w:rsidRDefault="00A50919" w:rsidP="00A50919">
      <w:pPr>
        <w:pStyle w:val="Informacindecontacto"/>
        <w:spacing w:line="360" w:lineRule="auto"/>
      </w:pPr>
      <w:r w:rsidRPr="00B20A59">
        <w:t>Fecha de nacimiento:</w:t>
      </w:r>
      <w:r w:rsidR="00A76639" w:rsidRPr="00B20A59">
        <w:tab/>
      </w:r>
      <w:r w:rsidR="00A76639" w:rsidRPr="00B20A59">
        <w:tab/>
      </w:r>
      <w:r w:rsidR="00A76639" w:rsidRPr="00B20A59">
        <w:tab/>
      </w:r>
      <w:r w:rsidR="00A76639" w:rsidRPr="00B20A59">
        <w:tab/>
      </w:r>
      <w:r w:rsidR="00A76639" w:rsidRPr="00B20A59">
        <w:tab/>
        <w:t>DNI:</w:t>
      </w:r>
    </w:p>
    <w:p w:rsidR="00A50919" w:rsidRDefault="00A50919" w:rsidP="00A50919">
      <w:pPr>
        <w:pStyle w:val="Informacindecontacto"/>
        <w:spacing w:line="360" w:lineRule="auto"/>
      </w:pPr>
      <w:r>
        <w:t>País de origen:</w:t>
      </w:r>
    </w:p>
    <w:p w:rsidR="00A50919" w:rsidRDefault="00A50919" w:rsidP="00A50919">
      <w:pPr>
        <w:pStyle w:val="Informacindecontacto"/>
        <w:spacing w:line="360" w:lineRule="auto"/>
      </w:pPr>
      <w:r>
        <w:t>Teléfono:</w:t>
      </w:r>
    </w:p>
    <w:p w:rsidR="00A50919" w:rsidRDefault="00A50919" w:rsidP="00A50919">
      <w:pPr>
        <w:pStyle w:val="Informacindecontacto"/>
        <w:spacing w:line="360" w:lineRule="auto"/>
      </w:pPr>
      <w:r>
        <w:t>E-mail:</w:t>
      </w:r>
    </w:p>
    <w:p w:rsidR="00AB6287" w:rsidRDefault="00AB6287" w:rsidP="003266BD">
      <w:pPr>
        <w:pStyle w:val="Informacindecontacto"/>
        <w:spacing w:line="360" w:lineRule="auto"/>
        <w:ind w:left="3402" w:right="134" w:hanging="3402"/>
      </w:pPr>
      <w:r>
        <w:t xml:space="preserve">Miembro SENEP: </w:t>
      </w:r>
      <w:r w:rsidR="003266BD">
        <w:t xml:space="preserve"> </w:t>
      </w:r>
      <w:r>
        <w:t>Si / No</w:t>
      </w:r>
      <w:r>
        <w:tab/>
      </w:r>
      <w:r>
        <w:tab/>
      </w:r>
      <w:r w:rsidR="00A76639">
        <w:tab/>
      </w:r>
      <w:r w:rsidR="00A76639">
        <w:tab/>
      </w:r>
      <w:r w:rsidR="003266BD">
        <w:t>Miembro de la EPNS:  Si / No</w:t>
      </w:r>
      <w:r>
        <w:tab/>
      </w:r>
    </w:p>
    <w:p w:rsidR="00B20A59" w:rsidRDefault="00B20A59" w:rsidP="003266BD">
      <w:pPr>
        <w:pStyle w:val="Informacindecontacto"/>
        <w:spacing w:line="360" w:lineRule="auto"/>
        <w:ind w:left="3402" w:right="134" w:hanging="3402"/>
      </w:pPr>
      <w:r>
        <w:t>Miembro de otras Sociedades Científicas:</w:t>
      </w:r>
    </w:p>
    <w:p w:rsidR="00A50919" w:rsidRDefault="00A50919" w:rsidP="00A50919">
      <w:pPr>
        <w:pStyle w:val="Informacindecontacto"/>
        <w:spacing w:line="360" w:lineRule="auto"/>
      </w:pPr>
      <w:r>
        <w:t>Fecha actual:</w:t>
      </w:r>
    </w:p>
    <w:p w:rsidR="00A50919" w:rsidRDefault="00A50919" w:rsidP="00A50919">
      <w:pPr>
        <w:pStyle w:val="Ttulo1"/>
      </w:pPr>
      <w:r>
        <w:t>formación universitaria</w:t>
      </w:r>
    </w:p>
    <w:p w:rsidR="00A50919" w:rsidRDefault="00A50919" w:rsidP="00A50919">
      <w:r>
        <w:t>Fecha de Grado de Medicina:</w:t>
      </w:r>
    </w:p>
    <w:p w:rsidR="00A50919" w:rsidRDefault="00A50919" w:rsidP="00520745">
      <w:pPr>
        <w:ind w:left="4962" w:hanging="4962"/>
      </w:pPr>
      <w:r>
        <w:t>Universidad:</w:t>
      </w:r>
      <w:r w:rsidR="00520745">
        <w:tab/>
      </w:r>
      <w:r>
        <w:t>País:</w:t>
      </w:r>
    </w:p>
    <w:p w:rsidR="00A50919" w:rsidRDefault="00A50919" w:rsidP="00A50919">
      <w:pPr>
        <w:ind w:left="3969" w:hanging="3969"/>
      </w:pPr>
      <w:r>
        <w:t>Estudios de Doctorado: Si / No</w:t>
      </w:r>
      <w:r>
        <w:tab/>
      </w:r>
      <w:r>
        <w:tab/>
      </w:r>
      <w:r w:rsidR="00520745">
        <w:tab/>
      </w:r>
      <w:r>
        <w:t>Tesis Doctoral: Si / No / Doctorando</w:t>
      </w:r>
    </w:p>
    <w:p w:rsidR="00A50919" w:rsidRDefault="00A50919" w:rsidP="00A50919">
      <w:pPr>
        <w:pStyle w:val="Ttulo1"/>
      </w:pPr>
      <w:r>
        <w:t>formación mir</w:t>
      </w:r>
    </w:p>
    <w:p w:rsidR="00A50919" w:rsidRDefault="00A50919" w:rsidP="00A50919">
      <w:pPr>
        <w:ind w:left="4962" w:hanging="4962"/>
      </w:pPr>
      <w:r>
        <w:t>Fecha de inicio de periodo MIR:</w:t>
      </w:r>
      <w:r>
        <w:tab/>
        <w:t>Fecha fin (o prevista):</w:t>
      </w:r>
    </w:p>
    <w:p w:rsidR="00A50919" w:rsidRDefault="00A50919" w:rsidP="00520745">
      <w:pPr>
        <w:ind w:left="4962" w:hanging="4962"/>
      </w:pPr>
      <w:r>
        <w:t xml:space="preserve">Centro hospitalario: </w:t>
      </w:r>
      <w:r>
        <w:tab/>
        <w:t>Comunidad Autónoma:</w:t>
      </w:r>
    </w:p>
    <w:p w:rsidR="00A50919" w:rsidRDefault="00A50919" w:rsidP="00A5091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07122" wp14:editId="5540F0BA">
                <wp:simplePos x="0" y="0"/>
                <wp:positionH relativeFrom="column">
                  <wp:posOffset>20553</wp:posOffset>
                </wp:positionH>
                <wp:positionV relativeFrom="paragraph">
                  <wp:posOffset>32612</wp:posOffset>
                </wp:positionV>
                <wp:extent cx="142613" cy="109057"/>
                <wp:effectExtent l="0" t="0" r="10160" b="1841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3" cy="1090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A8CD1" id="Rectángulo 8" o:spid="_x0000_s1026" style="position:absolute;margin-left:1.6pt;margin-top:2.55pt;width:11.25pt;height: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DQZfwIAAEUFAAAOAAAAZHJzL2Uyb0RvYy54bWysVM1u2zAMvg/YOwi6r7az9C+oUwQtOgwo&#13;&#10;2qDt0LMqS7EBWdQoJU72NnuWvVgp2XGLtthhWA6KJJIfyc8fdXa+bQ3bKPQN2JIXBzlnykqoGrsq&#13;&#10;+Y+Hqy8nnPkgbCUMWFXynfL8fP7501nnZmoCNZhKISMQ62edK3kdgptlmZe1aoU/AKcsGTVgKwId&#13;&#10;cZVVKDpCb002yfOjrAOsHIJU3tPtZW/k84SvtZLhVmuvAjMlp9pCWjGtT3HN5mditkLh6kYOZYh/&#13;&#10;qKIVjaWkI9SlCIKtsXkH1TYSwYMOBxLaDLRupEo9UDdF/qab+1o4lXohcrwbafL/D1bebJbImqrk&#13;&#10;9KGsaOkT3RFpf37b1doAO4kEdc7PyO/eLXE4edrGbrca2/hPfbBtInU3kqq2gUm6LKaTo+IrZ5JM&#13;&#10;RX6aHx5HzOwl2KEP3xS0LG5KjpQ+USk21z70rnuXmMvCVWNMvI919ZWkXdgZFR2MvVOaWqLckwSU&#13;&#10;xKQuDLKNIBkIKZUNRW+qRaX668OcfkNpY0QqNAFGZE2JR+wBIAr1PXZf9uAfQ1XS4hic/62wPniM&#13;&#10;SJnBhjG4bSzgRwCGuhoy9/57knpqIktPUO3ogyP0k+CdvGqI9mvhw1IgSZ+GhMY53NKiDXQlh2HH&#13;&#10;WQ3466P76E+KJCtnHY1Syf3PtUDFmfluSaunxXQaZy8dpofHEzrga8vTa4tdtxdAn6mgh8PJtI3+&#13;&#10;wey3GqF9pKlfxKxkElZS7pLLgPvDRehHnN4NqRaL5Ebz5kS4tvdORvDIapTVw/ZRoBu0F0i0N7Af&#13;&#10;OzF7I8HeN0ZaWKwD6Cbp84XXgW+a1SSc4V2Jj8Hrc/J6ef3mzwAAAP//AwBQSwMEFAAGAAgAAAAh&#13;&#10;ADzq3+HhAAAACgEAAA8AAABkcnMvZG93bnJldi54bWxMT01Lw0AQvQv+h2UEb3aTlFRJsympIohC&#13;&#10;obGI3rbZaRLMzsbsto3/3vGklxmG9+Z95KvJ9uKEo+8cKYhnEQik2pmOGgW718ebOxA+aDK6d4QK&#13;&#10;vtHDqri8yHVm3Jm2eKpCI1iEfKYVtCEMmZS+btFqP3MDEmMHN1od+BwbaUZ9ZnHbyySKFtLqjtih&#13;&#10;1QPet1h/Vker4G2bHnC9Xuzk5qP8KuPqaXp5flfq+mp6WPIolyACTuHvA347cH4oONjeHcl40SuY&#13;&#10;J0xUkMYgGE3SWxB73skcZJHL/xWKHwAAAP//AwBQSwECLQAUAAYACAAAACEAtoM4kv4AAADhAQAA&#13;&#10;EwAAAAAAAAAAAAAAAAAAAAAAW0NvbnRlbnRfVHlwZXNdLnhtbFBLAQItABQABgAIAAAAIQA4/SH/&#13;&#10;1gAAAJQBAAALAAAAAAAAAAAAAAAAAC8BAABfcmVscy8ucmVsc1BLAQItABQABgAIAAAAIQAsADQZ&#13;&#10;fwIAAEUFAAAOAAAAAAAAAAAAAAAAAC4CAABkcnMvZTJvRG9jLnhtbFBLAQItABQABgAIAAAAIQA8&#13;&#10;6t/h4QAAAAoBAAAPAAAAAAAAAAAAAAAAANkEAABkcnMvZG93bnJldi54bWxQSwUGAAAAAAQABADz&#13;&#10;AAAA5wUAAAAA&#13;&#10;" filled="f" strokecolor="#1f3763 [1604]" strokeweight="1pt"/>
            </w:pict>
          </mc:Fallback>
        </mc:AlternateContent>
      </w:r>
      <w:r>
        <w:t xml:space="preserve">        MIR Pediatría y Áreas Específicas     </w:t>
      </w:r>
    </w:p>
    <w:p w:rsidR="00A50919" w:rsidRDefault="00A50919" w:rsidP="00A50919">
      <w:r>
        <w:t xml:space="preserve">  </w: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0056F" wp14:editId="79BD4272">
                <wp:simplePos x="0" y="0"/>
                <wp:positionH relativeFrom="column">
                  <wp:posOffset>20553</wp:posOffset>
                </wp:positionH>
                <wp:positionV relativeFrom="paragraph">
                  <wp:posOffset>32612</wp:posOffset>
                </wp:positionV>
                <wp:extent cx="142613" cy="109057"/>
                <wp:effectExtent l="0" t="0" r="10160" b="1841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3" cy="1090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1A38A" id="Rectángulo 9" o:spid="_x0000_s1026" style="position:absolute;margin-left:1.6pt;margin-top:2.55pt;width:11.25pt;height: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MULfwIAAEUFAAAOAAAAZHJzL2Uyb0RvYy54bWysVMFu2zAMvQ/YPwi6r7aztF2COkXQosOA&#13;&#10;og3aDj2rshQbkEWNUuJkf7Nv2Y+Nkh23aIsdhuWgSCL5SD4/6ux81xq2VegbsCUvjnLOlJVQNXZd&#13;&#10;8u8PV5++cOaDsJUwYFXJ98rz88XHD2edm6sJ1GAqhYxArJ93ruR1CG6eZV7WqhX+CJyyZNSArQh0&#13;&#10;xHVWoegIvTXZJM9Psg6wcghSeU+3l72RLxK+1kqGW629CsyUnGoLacW0PsU1W5yJ+RqFqxs5lCH+&#13;&#10;oYpWNJaSjlCXIgi2weYNVNtIBA86HEloM9C6kSr1QN0U+atu7mvhVOqFyPFupMn/P1h5s10ha6qS&#13;&#10;zzizoqVPdEek/f5l1xsDbBYJ6pyfk9+9W+Fw8rSN3e40tvGf+mC7ROp+JFXtApN0WUwnJ8VnziSZ&#13;&#10;inyWH59GzOw52KEPXxW0LG5KjpQ+USm21z70rgeXmMvCVWNMvI919ZWkXdgbFR2MvVOaWqLckwSU&#13;&#10;xKQuDLKtIBkIKZUNRW+qRaX66+OcfkNpY0QqNAFGZE2JR+wBIAr1LXZf9uAfQ1XS4hic/62wPniM&#13;&#10;SJnBhjG4bSzgewCGuhoy9/4HknpqIktPUO3pgyP0k+CdvGqI9mvhw0ogSZ+GhMY53NKiDXQlh2HH&#13;&#10;WQ3487376E+KJCtnHY1Syf2PjUDFmflmSauzYjqNs5cO0+PTCR3wpeXppcVu2gugz1TQw+Fk2kb/&#13;&#10;YA5bjdA+0tQvY1YyCSspd8llwMPhIvQjTu+GVMtlcqN5cyJc23snI3hkNcrqYfco0A3aCyTaGziM&#13;&#10;nZi/kmDvGyMtLDcBdJP0+czrwDfNahLO8K7Ex+DlOXk9v36LPwAAAP//AwBQSwMEFAAGAAgAAAAh&#13;&#10;ADzq3+HhAAAACgEAAA8AAABkcnMvZG93bnJldi54bWxMT01Lw0AQvQv+h2UEb3aTlFRJsympIohC&#13;&#10;obGI3rbZaRLMzsbsto3/3vGklxmG9+Z95KvJ9uKEo+8cKYhnEQik2pmOGgW718ebOxA+aDK6d4QK&#13;&#10;vtHDqri8yHVm3Jm2eKpCI1iEfKYVtCEMmZS+btFqP3MDEmMHN1od+BwbaUZ9ZnHbyySKFtLqjtih&#13;&#10;1QPet1h/Vker4G2bHnC9Xuzk5qP8KuPqaXp5flfq+mp6WPIolyACTuHvA347cH4oONjeHcl40SuY&#13;&#10;J0xUkMYgGE3SWxB73skcZJHL/xWKHwAAAP//AwBQSwECLQAUAAYACAAAACEAtoM4kv4AAADhAQAA&#13;&#10;EwAAAAAAAAAAAAAAAAAAAAAAW0NvbnRlbnRfVHlwZXNdLnhtbFBLAQItABQABgAIAAAAIQA4/SH/&#13;&#10;1gAAAJQBAAALAAAAAAAAAAAAAAAAAC8BAABfcmVscy8ucmVsc1BLAQItABQABgAIAAAAIQAcFMUL&#13;&#10;fwIAAEUFAAAOAAAAAAAAAAAAAAAAAC4CAABkcnMvZTJvRG9jLnhtbFBLAQItABQABgAIAAAAIQA8&#13;&#10;6t/h4QAAAAoBAAAPAAAAAAAAAAAAAAAAANkEAABkcnMvZG93bnJldi54bWxQSwUGAAAAAAQABADz&#13;&#10;AAAA5wUAAAAA&#13;&#10;" filled="f" strokecolor="#1f3763 [1604]" strokeweight="1pt"/>
            </w:pict>
          </mc:Fallback>
        </mc:AlternateContent>
      </w:r>
      <w:r>
        <w:t xml:space="preserve">      MIR Neurología       </w:t>
      </w:r>
    </w:p>
    <w:p w:rsidR="00A50919" w:rsidRDefault="001A6EE5" w:rsidP="00A50919">
      <w:pPr>
        <w:pStyle w:val="Ttulo1"/>
      </w:pPr>
      <w:r>
        <w:t>DATOS GENERALES DEL PLAN DE FORMACIÓN EN NEUROLOGÍA PEDIÁTRICA</w:t>
      </w:r>
    </w:p>
    <w:p w:rsidR="00137F54" w:rsidRDefault="001A6EE5" w:rsidP="00A50919">
      <w:r>
        <w:t>Tutor/a:</w:t>
      </w:r>
      <w:r w:rsidR="00A55E83">
        <w:tab/>
      </w:r>
      <w:r w:rsidR="00A55E83">
        <w:tab/>
      </w:r>
      <w:r w:rsidR="00A55E83">
        <w:tab/>
      </w:r>
      <w:r w:rsidR="00A55E83">
        <w:tab/>
      </w:r>
      <w:r w:rsidR="00A55E83">
        <w:tab/>
      </w:r>
      <w:r w:rsidR="00A55E83">
        <w:tab/>
      </w:r>
      <w:r w:rsidR="00A55E83">
        <w:tab/>
      </w:r>
      <w:r w:rsidR="00A55E83">
        <w:tab/>
      </w:r>
    </w:p>
    <w:p w:rsidR="00137F54" w:rsidRDefault="00A55E83" w:rsidP="00A50919">
      <w:r w:rsidRPr="00A76639">
        <w:t>E-mail:</w:t>
      </w:r>
      <w:r w:rsidR="00137F54" w:rsidRPr="00A76639">
        <w:tab/>
      </w:r>
      <w:r w:rsidR="00137F54" w:rsidRPr="00A76639">
        <w:tab/>
      </w:r>
      <w:r w:rsidR="00137F54" w:rsidRPr="00A76639">
        <w:tab/>
      </w:r>
      <w:r w:rsidR="00137F54" w:rsidRPr="00A76639">
        <w:tab/>
      </w:r>
      <w:r w:rsidR="00137F54" w:rsidRPr="00A76639">
        <w:tab/>
      </w:r>
      <w:r w:rsidR="00137F54" w:rsidRPr="00A76639">
        <w:tab/>
      </w:r>
      <w:r w:rsidR="00137F54" w:rsidRPr="00A76639">
        <w:tab/>
        <w:t>Teléfono de contacto:</w:t>
      </w:r>
    </w:p>
    <w:p w:rsidR="001A6EE5" w:rsidRDefault="00AB6287" w:rsidP="001A6EE5">
      <w:r>
        <w:t>C</w:t>
      </w:r>
      <w:r w:rsidR="001A6EE5">
        <w:t xml:space="preserve">entro </w:t>
      </w:r>
      <w:r w:rsidR="008F12AE">
        <w:t>h</w:t>
      </w:r>
      <w:r w:rsidR="001A6EE5">
        <w:t>ospitalario principal (</w:t>
      </w:r>
      <w:r w:rsidR="004C4472">
        <w:t xml:space="preserve">con </w:t>
      </w:r>
      <w:r w:rsidR="001A6EE5">
        <w:t>acreditación total para formación):</w:t>
      </w:r>
    </w:p>
    <w:p w:rsidR="00137F54" w:rsidRDefault="008F12AE" w:rsidP="00137F54">
      <w:pPr>
        <w:spacing w:line="240" w:lineRule="auto"/>
      </w:pPr>
      <w:r>
        <w:t xml:space="preserve">Otros centros </w:t>
      </w:r>
      <w:r w:rsidR="0040716E">
        <w:t>sanitarios:</w:t>
      </w:r>
    </w:p>
    <w:p w:rsidR="002531C8" w:rsidRDefault="00AB6287" w:rsidP="001A6EE5">
      <w:r>
        <w:t xml:space="preserve">Master en </w:t>
      </w:r>
      <w:r w:rsidR="001A6EE5">
        <w:t>Universidad:</w:t>
      </w:r>
      <w:r>
        <w:t xml:space="preserve">   Si / No      (especificar)</w:t>
      </w:r>
    </w:p>
    <w:p w:rsidR="00AC5ED9" w:rsidRDefault="00AC5ED9" w:rsidP="001A6EE5"/>
    <w:p w:rsidR="00AB6287" w:rsidRDefault="00AB6287" w:rsidP="00AB6287">
      <w:pPr>
        <w:pStyle w:val="Ttulo1"/>
      </w:pPr>
      <w:r>
        <w:t>FORMACIÓN EN NEUROLOGÍA PEDIÁTRICA</w:t>
      </w:r>
      <w:r w:rsidR="00A55E83">
        <w:t xml:space="preserve"> dentro del periodo mir</w:t>
      </w:r>
    </w:p>
    <w:p w:rsidR="00AC5ED9" w:rsidRDefault="00BD594F" w:rsidP="00BD594F">
      <w:pPr>
        <w:jc w:val="both"/>
        <w:rPr>
          <w:i/>
          <w:iCs/>
        </w:rPr>
      </w:pPr>
      <w:r w:rsidRPr="00B20A59">
        <w:rPr>
          <w:i/>
          <w:iCs/>
        </w:rPr>
        <w:t xml:space="preserve">Cada rotación deberá estar detallada con objetivos definidos </w:t>
      </w:r>
      <w:r w:rsidR="00AC5ED9" w:rsidRPr="00B20A59">
        <w:rPr>
          <w:i/>
          <w:iCs/>
        </w:rPr>
        <w:t xml:space="preserve">y </w:t>
      </w:r>
      <w:r w:rsidRPr="00B20A59">
        <w:rPr>
          <w:i/>
          <w:iCs/>
        </w:rPr>
        <w:t xml:space="preserve">acordados con su tutor/a neuropediatra. Al finalizar la formación, se adjuntará la información de cada rotación por separado en la hoja “Anexo Rotaciones”, </w:t>
      </w:r>
      <w:r w:rsidR="00AC5ED9" w:rsidRPr="00B20A59">
        <w:rPr>
          <w:i/>
          <w:iCs/>
        </w:rPr>
        <w:t>incluyendo</w:t>
      </w:r>
      <w:r w:rsidRPr="00B20A59">
        <w:rPr>
          <w:i/>
          <w:iCs/>
        </w:rPr>
        <w:t xml:space="preserve"> el grado de cumplimiento, que habrá sido rellenado y firmado por el</w:t>
      </w:r>
      <w:r w:rsidR="00AC5ED9" w:rsidRPr="00B20A59">
        <w:rPr>
          <w:i/>
          <w:iCs/>
        </w:rPr>
        <w:t xml:space="preserve">/la </w:t>
      </w:r>
      <w:r w:rsidRPr="00B20A59">
        <w:rPr>
          <w:i/>
          <w:iCs/>
        </w:rPr>
        <w:t>responsable de la rotación y supervisado por tutor/a</w:t>
      </w:r>
      <w:r w:rsidR="00BE556E" w:rsidRPr="00B20A59">
        <w:rPr>
          <w:i/>
          <w:iCs/>
        </w:rPr>
        <w:t>.</w:t>
      </w:r>
    </w:p>
    <w:p w:rsidR="00AC5ED9" w:rsidRPr="00BD594F" w:rsidRDefault="00AC5ED9" w:rsidP="00BD594F">
      <w:pPr>
        <w:jc w:val="both"/>
        <w:rPr>
          <w:i/>
          <w:iCs/>
        </w:rPr>
      </w:pPr>
    </w:p>
    <w:p w:rsidR="009F1D61" w:rsidRDefault="00AB6287" w:rsidP="00AB6287">
      <w:r>
        <w:t xml:space="preserve">Centro Hospitalario </w:t>
      </w:r>
      <w:r w:rsidR="00A55E83">
        <w:t>(MIR):</w:t>
      </w:r>
    </w:p>
    <w:p w:rsidR="00AC5ED9" w:rsidRDefault="00AC5ED9" w:rsidP="00AB6287"/>
    <w:p w:rsidR="00A55E83" w:rsidRDefault="00A55E83" w:rsidP="00AB6287">
      <w:r w:rsidRPr="00A76639">
        <w:t>Rotaciones:</w:t>
      </w:r>
    </w:p>
    <w:p w:rsidR="00137F54" w:rsidRDefault="00A55E83" w:rsidP="0040716E">
      <w:pPr>
        <w:ind w:left="3402" w:hanging="3402"/>
      </w:pPr>
      <w:r w:rsidRPr="00A7663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EC08CB" wp14:editId="741A2BA2">
                <wp:simplePos x="0" y="0"/>
                <wp:positionH relativeFrom="column">
                  <wp:posOffset>20553</wp:posOffset>
                </wp:positionH>
                <wp:positionV relativeFrom="paragraph">
                  <wp:posOffset>32612</wp:posOffset>
                </wp:positionV>
                <wp:extent cx="142613" cy="109057"/>
                <wp:effectExtent l="0" t="0" r="10160" b="1841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3" cy="1090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8B413B" id="Rectángulo 2" o:spid="_x0000_s1026" style="position:absolute;margin-left:1.6pt;margin-top:2.55pt;width:11.25pt;height: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iV6rfgIAAEUFAAAOAAAAZHJzL2Uyb0RvYy54bWysVM1OGzEQvlfqO1i+l/1pgBKxQRGIqhIC&#13;&#10;BFScjdfOruT1uGMnm/Rt+ix9sY69mwUB6qFqDo7tmflm5ttvfHq27QzbKPQt2IoXBzlnykqoW7uq&#13;&#10;+PeHy09fOPNB2FoYsKriO+X52eLjh9PezVUJDZhaISMQ6+e9q3gTgptnmZeN6oQ/AKcsGTVgJwId&#13;&#10;cZXVKHpC70xW5vlR1gPWDkEq7+n2YjDyRcLXWslwo7VXgZmKU20hrZjWp7hmi1MxX6FwTSvHMsQ/&#13;&#10;VNGJ1lLSCepCBMHW2L6B6lqJ4EGHAwldBlq3UqUeqJsif9XNfSOcSr0QOd5NNPn/ByuvN7fI2rri&#13;&#10;JWdWdPSJ7oi037/sam2AlZGg3vk5+d27WxxPnrax263GLv5TH2ybSN1NpKptYJIui1l5VHzmTJKp&#13;&#10;yE/yw+OImT0HO/Thq4KOxU3FkdInKsXmyofBde8Sc1m4bI2J97GuoZK0CzujooOxd0pTS5S7TEBJ&#13;&#10;TOrcINsIkoGQUtlQDKZG1Gq4PszpN5Y2RaRCE2BE1pR4wh4BolDfYg9lj/4xVCUtTsH53wobgqeI&#13;&#10;lBlsmIK71gK+B2CoqzHz4L8naaAmsvQE9Y4+OMIwCd7Jy5ZovxI+3Aok6dOQ0DiHG1q0gb7iMO44&#13;&#10;awB/vncf/UmRZOWsp1GquP+xFqg4M98safWkmM3i7KXD7PC4pAO+tDy9tNh1dw70mQp6OJxM2+gf&#13;&#10;zH6rEbpHmvplzEomYSXlrrgMuD+ch2HE6d2QarlMbjRvToQre+9kBI+sRlk9bB8FulF7gUR7Dfux&#13;&#10;E/NXEhx8Y6SF5TqAbpM+n3kd+aZZTcIZ35X4GLw8J6/n12/xBwAA//8DAFBLAwQUAAYACAAAACEA&#13;&#10;POrf4eEAAAAKAQAADwAAAGRycy9kb3ducmV2LnhtbExPTUvDQBC9C/6HZQRvdpOUVEmzKakiiEKh&#13;&#10;sYjettlpEszOxuy2jf/e8aSXGYb35n3kq8n24oSj7xwpiGcRCKTamY4aBbvXx5s7ED5oMrp3hAq+&#13;&#10;0cOquLzIdWbcmbZ4qkIjWIR8phW0IQyZlL5u0Wo/cwMSYwc3Wh34HBtpRn1mcdvLJIoW0uqO2KHV&#13;&#10;A963WH9WR6vgbZsecL1e7OTmo/wq4+ppenl+V+r6anpY8iiXIAJO4e8Dfjtwfig42N4dyXjRK5gn&#13;&#10;TFSQxiAYTdJbEHveyRxkkcv/FYofAAAA//8DAFBLAQItABQABgAIAAAAIQC2gziS/gAAAOEBAAAT&#13;&#10;AAAAAAAAAAAAAAAAAAAAAABbQ29udGVudF9UeXBlc10ueG1sUEsBAi0AFAAGAAgAAAAhADj9If/W&#13;&#10;AAAAlAEAAAsAAAAAAAAAAAAAAAAALwEAAF9yZWxzLy5yZWxzUEsBAi0AFAAGAAgAAAAhAMyJXqt+&#13;&#10;AgAARQUAAA4AAAAAAAAAAAAAAAAALgIAAGRycy9lMm9Eb2MueG1sUEsBAi0AFAAGAAgAAAAhADzq&#13;&#10;3+HhAAAACgEAAA8AAAAAAAAAAAAAAAAA2AQAAGRycy9kb3ducmV2LnhtbFBLBQYAAAAABAAEAPMA&#13;&#10;AADmBQAAAAA=&#13;&#10;" filled="f" strokecolor="#1f3763 [1604]" strokeweight="1pt"/>
            </w:pict>
          </mc:Fallback>
        </mc:AlternateContent>
      </w:r>
      <w:r w:rsidRPr="00A76639">
        <w:t xml:space="preserve">        </w:t>
      </w:r>
      <w:r w:rsidRPr="00AC5ED9">
        <w:rPr>
          <w:color w:val="000000" w:themeColor="text1"/>
        </w:rPr>
        <w:t xml:space="preserve">Neurología Pediátrica </w:t>
      </w:r>
      <w:r w:rsidR="0040716E" w:rsidRPr="00AC5ED9">
        <w:rPr>
          <w:color w:val="000000" w:themeColor="text1"/>
        </w:rPr>
        <w:t>Aguda</w:t>
      </w:r>
      <w:r w:rsidRPr="00AC5ED9">
        <w:rPr>
          <w:color w:val="000000" w:themeColor="text1"/>
        </w:rPr>
        <w:t xml:space="preserve">       </w:t>
      </w:r>
      <w:r w:rsidR="0040716E" w:rsidRPr="00A76639">
        <w:tab/>
      </w:r>
      <w:r w:rsidRPr="00A76639">
        <w:t>Duración (meses):</w:t>
      </w:r>
      <w:r w:rsidRPr="00A76639">
        <w:tab/>
      </w:r>
      <w:r w:rsidRPr="00A76639">
        <w:tab/>
      </w:r>
      <w:r w:rsidR="00137F54" w:rsidRPr="00A76639">
        <w:t xml:space="preserve"> Horario:</w:t>
      </w:r>
    </w:p>
    <w:p w:rsidR="00A55E83" w:rsidRDefault="00A55E83" w:rsidP="00137F54">
      <w:pPr>
        <w:ind w:left="3402" w:hanging="2976"/>
      </w:pPr>
      <w:r>
        <w:t xml:space="preserve">Fechas:     </w:t>
      </w:r>
    </w:p>
    <w:p w:rsidR="00E0309C" w:rsidRDefault="00E0309C" w:rsidP="00E0309C">
      <w:pPr>
        <w:ind w:left="3402" w:hanging="2976"/>
      </w:pPr>
      <w:r>
        <w:t xml:space="preserve">Centro principal / Otros hospitales-centros sanitarios: </w:t>
      </w:r>
    </w:p>
    <w:p w:rsidR="00BD594F" w:rsidRDefault="00137F54" w:rsidP="00BD594F">
      <w:pPr>
        <w:ind w:left="3402" w:hanging="2976"/>
      </w:pPr>
      <w:r w:rsidRPr="00A76639">
        <w:t xml:space="preserve">Especificar (UCIN, UCIP, </w:t>
      </w:r>
      <w:r w:rsidR="004C4472">
        <w:t xml:space="preserve">Hospitalización, </w:t>
      </w:r>
      <w:r w:rsidRPr="00A76639">
        <w:t>Urgencias):</w:t>
      </w:r>
      <w:r>
        <w:t xml:space="preserve"> </w:t>
      </w:r>
    </w:p>
    <w:p w:rsidR="00BD594F" w:rsidRPr="00B20A59" w:rsidRDefault="00BD594F" w:rsidP="00E0309C">
      <w:pPr>
        <w:ind w:left="3402" w:hanging="2976"/>
      </w:pPr>
      <w:r w:rsidRPr="00B20A59">
        <w:t>Objetivos:</w:t>
      </w:r>
    </w:p>
    <w:p w:rsidR="00BD594F" w:rsidRPr="00B20A59" w:rsidRDefault="00BD594F" w:rsidP="00BD594F">
      <w:pPr>
        <w:spacing w:line="240" w:lineRule="auto"/>
        <w:ind w:left="3402" w:hanging="2976"/>
      </w:pPr>
      <w:r w:rsidRPr="00B20A59">
        <w:t>1.</w:t>
      </w:r>
    </w:p>
    <w:p w:rsidR="00BD594F" w:rsidRPr="00B20A59" w:rsidRDefault="00BD594F" w:rsidP="00BD594F">
      <w:pPr>
        <w:spacing w:line="240" w:lineRule="auto"/>
        <w:ind w:left="3402" w:hanging="2976"/>
      </w:pPr>
      <w:r w:rsidRPr="00B20A59">
        <w:t>2.</w:t>
      </w:r>
    </w:p>
    <w:p w:rsidR="009F1D61" w:rsidRDefault="00BD594F" w:rsidP="00BD594F">
      <w:pPr>
        <w:spacing w:line="240" w:lineRule="auto"/>
        <w:ind w:left="3402" w:hanging="2976"/>
      </w:pPr>
      <w:r w:rsidRPr="00B20A59">
        <w:t>3.</w:t>
      </w:r>
    </w:p>
    <w:p w:rsidR="00137F54" w:rsidRDefault="0040716E" w:rsidP="0040716E">
      <w:pPr>
        <w:ind w:left="3402" w:hanging="3402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6146E" wp14:editId="486A9AB3">
                <wp:simplePos x="0" y="0"/>
                <wp:positionH relativeFrom="column">
                  <wp:posOffset>20553</wp:posOffset>
                </wp:positionH>
                <wp:positionV relativeFrom="paragraph">
                  <wp:posOffset>32612</wp:posOffset>
                </wp:positionV>
                <wp:extent cx="142613" cy="109057"/>
                <wp:effectExtent l="0" t="0" r="10160" b="1841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3" cy="1090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9E4383" id="Rectángulo 5" o:spid="_x0000_s1026" style="position:absolute;margin-left:1.6pt;margin-top:2.55pt;width:11.25pt;height: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5YnXfwIAAEUFAAAOAAAAZHJzL2Uyb0RvYy54bWysVMFu2zAMvQ/YPwi6r7azpF2DOkXQosOA&#13;&#10;og3aDj2rshQbkEWNUuJkf7Nv2Y+Nkh23aIsdhuWgSCL5SD4/6ux81xq2VegbsCUvjnLOlJVQNXZd&#13;&#10;8u8PV5++cOaDsJUwYFXJ98rz88XHD2edm6sJ1GAqhYxArJ93ruR1CG6eZV7WqhX+CJyyZNSArQh0&#13;&#10;xHVWoegIvTXZJM+Psw6wcghSeU+3l72RLxK+1kqGW629CsyUnGoLacW0PsU1W5yJ+RqFqxs5lCH+&#13;&#10;oYpWNJaSjlCXIgi2weYNVNtIBA86HEloM9C6kSr1QN0U+atu7mvhVOqFyPFupMn/P1h5s10ha6qS&#13;&#10;zzizoqVPdEek/f5l1xsDbBYJ6pyfk9+9W+Fw8rSN3e40tvGf+mC7ROp+JFXtApN0WUwnx8VnziSZ&#13;&#10;ivw0n51EzOw52KEPXxW0LG5KjpQ+USm21z70rgeXmMvCVWNMvI919ZWkXdgbFR2MvVOaWqLckwSU&#13;&#10;xKQuDLKtIBkIKZUNRW+qRaX661lOv6G0MSIVmgAjsqbEI/YAEIX6Frsve/CPoSppcQzO/1ZYHzxG&#13;&#10;pMxgwxjcNhbwPQBDXQ2Ze/8DST01kaUnqPb0wRH6SfBOXjVE+7XwYSWQpE9DQuMcbmnRBrqSw7Dj&#13;&#10;rAb8+d599CdFkpWzjkap5P7HRqDizHyzpNXTYjqNs5cO09nJhA740vL00mI37QXQZyro4XAybaN/&#13;&#10;MIetRmgfaeqXMSuZhJWUu+Qy4OFwEfoRp3dDquUyudG8ORGu7b2TETyyGmX1sHsU6AbtBRLtDRzG&#13;&#10;TsxfSbD3jZEWlpsAukn6fOZ14JtmNQlneFfiY/DynLyeX7/FHwAAAP//AwBQSwMEFAAGAAgAAAAh&#13;&#10;ADzq3+HhAAAACgEAAA8AAABkcnMvZG93bnJldi54bWxMT01Lw0AQvQv+h2UEb3aTlFRJsympIohC&#13;&#10;obGI3rbZaRLMzsbsto3/3vGklxmG9+Z95KvJ9uKEo+8cKYhnEQik2pmOGgW718ebOxA+aDK6d4QK&#13;&#10;vtHDqri8yHVm3Jm2eKpCI1iEfKYVtCEMmZS+btFqP3MDEmMHN1od+BwbaUZ9ZnHbyySKFtLqjtih&#13;&#10;1QPet1h/Vker4G2bHnC9Xuzk5qP8KuPqaXp5flfq+mp6WPIolyACTuHvA347cH4oONjeHcl40SuY&#13;&#10;J0xUkMYgGE3SWxB73skcZJHL/xWKHwAAAP//AwBQSwECLQAUAAYACAAAACEAtoM4kv4AAADhAQAA&#13;&#10;EwAAAAAAAAAAAAAAAAAAAAAAW0NvbnRlbnRfVHlwZXNdLnhtbFBLAQItABQABgAIAAAAIQA4/SH/&#13;&#10;1gAAAJQBAAALAAAAAAAAAAAAAAAAAC8BAABfcmVscy8ucmVsc1BLAQItABQABgAIAAAAIQBc5YnX&#13;&#10;fwIAAEUFAAAOAAAAAAAAAAAAAAAAAC4CAABkcnMvZTJvRG9jLnhtbFBLAQItABQABgAIAAAAIQA8&#13;&#10;6t/h4QAAAAoBAAAPAAAAAAAAAAAAAAAAANkEAABkcnMvZG93bnJldi54bWxQSwUGAAAAAAQABADz&#13;&#10;AAAA5wUAAAAA&#13;&#10;" filled="f" strokecolor="#1f3763 [1604]" strokeweight="1pt"/>
            </w:pict>
          </mc:Fallback>
        </mc:AlternateContent>
      </w:r>
      <w:r>
        <w:t xml:space="preserve">        </w:t>
      </w:r>
      <w:r w:rsidRPr="00AC5ED9">
        <w:rPr>
          <w:color w:val="000000" w:themeColor="text1"/>
        </w:rPr>
        <w:t xml:space="preserve">Neurología Pediátrica Crónica       </w:t>
      </w:r>
      <w:r>
        <w:tab/>
        <w:t>Duración (meses):</w:t>
      </w:r>
      <w:r>
        <w:tab/>
      </w:r>
      <w:r>
        <w:tab/>
      </w:r>
      <w:r w:rsidR="00137F54">
        <w:t>Horario:</w:t>
      </w:r>
    </w:p>
    <w:p w:rsidR="0040716E" w:rsidRDefault="0040716E" w:rsidP="00137F54">
      <w:pPr>
        <w:ind w:left="3402" w:hanging="2976"/>
      </w:pPr>
      <w:r>
        <w:t xml:space="preserve">Fechas:     </w:t>
      </w:r>
    </w:p>
    <w:p w:rsidR="00E0309C" w:rsidRDefault="00E0309C" w:rsidP="00E0309C">
      <w:pPr>
        <w:ind w:left="3402" w:hanging="2976"/>
      </w:pPr>
      <w:r>
        <w:t xml:space="preserve">Centro principal / Otros hospitales-centros sanitarios: </w:t>
      </w:r>
    </w:p>
    <w:p w:rsidR="00137F54" w:rsidRPr="00A76639" w:rsidRDefault="00137F54" w:rsidP="009F1D61">
      <w:pPr>
        <w:ind w:left="3402" w:hanging="2976"/>
      </w:pPr>
      <w:r w:rsidRPr="00A76639">
        <w:t>Especificar Unidad (epilepsia, neuromuscular, etc):</w:t>
      </w:r>
    </w:p>
    <w:p w:rsidR="00BD594F" w:rsidRDefault="00BD594F" w:rsidP="00BD594F">
      <w:pPr>
        <w:ind w:left="3402" w:hanging="2976"/>
      </w:pPr>
      <w:r>
        <w:t>Objetivos:</w:t>
      </w:r>
    </w:p>
    <w:p w:rsidR="00BD594F" w:rsidRDefault="00BD594F" w:rsidP="00BD594F">
      <w:pPr>
        <w:spacing w:line="240" w:lineRule="auto"/>
        <w:ind w:left="3402" w:hanging="2976"/>
      </w:pPr>
      <w:r>
        <w:t>1.</w:t>
      </w:r>
    </w:p>
    <w:p w:rsidR="00BD594F" w:rsidRDefault="00BD594F" w:rsidP="00BD594F">
      <w:pPr>
        <w:spacing w:line="240" w:lineRule="auto"/>
        <w:ind w:left="3402" w:hanging="2976"/>
      </w:pPr>
      <w:r>
        <w:t>2.</w:t>
      </w:r>
    </w:p>
    <w:p w:rsidR="009F1D61" w:rsidRDefault="00BD594F" w:rsidP="00BD594F">
      <w:pPr>
        <w:spacing w:line="240" w:lineRule="auto"/>
        <w:ind w:left="3402" w:hanging="2976"/>
      </w:pPr>
      <w:r>
        <w:t>3.</w:t>
      </w:r>
    </w:p>
    <w:p w:rsidR="00AC5ED9" w:rsidRDefault="00AC5ED9" w:rsidP="00AC5ED9">
      <w:pPr>
        <w:spacing w:line="240" w:lineRule="auto"/>
      </w:pPr>
    </w:p>
    <w:p w:rsidR="00AC5ED9" w:rsidRDefault="00AC5ED9" w:rsidP="00AC5ED9">
      <w:pPr>
        <w:spacing w:line="240" w:lineRule="auto"/>
      </w:pPr>
    </w:p>
    <w:p w:rsidR="00AC5ED9" w:rsidRDefault="00AC5ED9" w:rsidP="00AC5ED9">
      <w:pPr>
        <w:spacing w:line="240" w:lineRule="auto"/>
      </w:pPr>
    </w:p>
    <w:p w:rsidR="00AC5ED9" w:rsidRDefault="00AC5ED9" w:rsidP="00AC5ED9">
      <w:pPr>
        <w:spacing w:line="240" w:lineRule="auto"/>
      </w:pPr>
    </w:p>
    <w:p w:rsidR="00137F54" w:rsidRDefault="00A55E83" w:rsidP="0040716E">
      <w:pPr>
        <w:ind w:left="3402" w:hanging="3402"/>
      </w:pPr>
      <w:r>
        <w:t xml:space="preserve">  </w: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08E887" wp14:editId="0FCD547E">
                <wp:simplePos x="0" y="0"/>
                <wp:positionH relativeFrom="column">
                  <wp:posOffset>20553</wp:posOffset>
                </wp:positionH>
                <wp:positionV relativeFrom="paragraph">
                  <wp:posOffset>32612</wp:posOffset>
                </wp:positionV>
                <wp:extent cx="142613" cy="109057"/>
                <wp:effectExtent l="0" t="0" r="10160" b="1841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3" cy="1090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858B7" id="Rectángulo 3" o:spid="_x0000_s1026" style="position:absolute;margin-left:1.6pt;margin-top:2.55pt;width:11.25pt;height: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a+5fgIAAEUFAAAOAAAAZHJzL2Uyb0RvYy54bWysVFFP2zAQfp+0/2D5fSQpBUZFiioQ0yQE&#13;&#10;FTDxbBy7ieT4vLPbtPs3+y37Y5ydNCBAe5jWB9f23X139+U7n51vW8M2Cn0DtuTFQc6ZshKqxq5K&#13;&#10;/uPh6stXznwQthIGrCr5Tnl+Pv/86axzMzWBGkylkBGI9bPOlbwOwc2yzMtatcIfgFOWjBqwFYGO&#13;&#10;uMoqFB2htyab5Plx1gFWDkEq7+n2sjfyecLXWslwq7VXgZmSU20hrZjWp7hm8zMxW6FwdSOHMsQ/&#13;&#10;VNGKxlLSEepSBMHW2LyDahuJ4EGHAwltBlo3UqUeqJsif9PNfS2cSr0QOd6NNPn/BytvNktkTVXy&#13;&#10;Q86saOkT3RFpf37b1doAO4wEdc7PyO/eLXE4edrGbrca2/hPfbBtInU3kqq2gUm6LKaT44LAJZmK&#13;&#10;/DQ/OomY2UuwQx++KWhZ3JQcKX2iUmyufehd9y4xl4Wrxph4H+vqK0m7sDMqOhh7pzS1RLknCSiJ&#13;&#10;SV0YZBtBMhBSKhuK3lSLSvXXRzn9htLGiFRoAozImhKP2ANAFOp77L7swT+GqqTFMTj/W2F98BiR&#13;&#10;MoMNY3DbWMCPAAx1NWTu/fck9dRElp6g2tEHR+gnwTt51RDt18KHpUCSPg0JjXO4pUUb6EoOw46z&#13;&#10;GvDXR/fRnxRJVs46GqWS+59rgYoz892SVk+L6TTOXjpMj04mdMDXlqfXFrtuL4A+U0EPh5NpG/2D&#13;&#10;2W81QvtIU7+IWckkrKTcJZcB94eL0I84vRtSLRbJjebNiXBt752M4JHVKKuH7aNAN2gvkGhvYD92&#13;&#10;YvZGgr1vjLSwWAfQTdLnC68D3zSrSTjDuxIfg9fn5PXy+s2fAQAA//8DAFBLAwQUAAYACAAAACEA&#13;&#10;POrf4eEAAAAKAQAADwAAAGRycy9kb3ducmV2LnhtbExPTUvDQBC9C/6HZQRvdpOUVEmzKakiiEKh&#13;&#10;sYjettlpEszOxuy2jf/e8aSXGYb35n3kq8n24oSj7xwpiGcRCKTamY4aBbvXx5s7ED5oMrp3hAq+&#13;&#10;0cOquLzIdWbcmbZ4qkIjWIR8phW0IQyZlL5u0Wo/cwMSYwc3Wh34HBtpRn1mcdvLJIoW0uqO2KHV&#13;&#10;A963WH9WR6vgbZsecL1e7OTmo/wq4+ppenl+V+r6anpY8iiXIAJO4e8Dfjtwfig42N4dyXjRK5gn&#13;&#10;TFSQxiAYTdJbEHveyRxkkcv/FYofAAAA//8DAFBLAQItABQABgAIAAAAIQC2gziS/gAAAOEBAAAT&#13;&#10;AAAAAAAAAAAAAAAAAAAAAABbQ29udGVudF9UeXBlc10ueG1sUEsBAi0AFAAGAAgAAAAhADj9If/W&#13;&#10;AAAAlAEAAAsAAAAAAAAAAAAAAAAALwEAAF9yZWxzLy5yZWxzUEsBAi0AFAAGAAgAAAAhAPydr7l+&#13;&#10;AgAARQUAAA4AAAAAAAAAAAAAAAAALgIAAGRycy9lMm9Eb2MueG1sUEsBAi0AFAAGAAgAAAAhADzq&#13;&#10;3+HhAAAACgEAAA8AAAAAAAAAAAAAAAAA2AQAAGRycy9kb3ducmV2LnhtbFBLBQYAAAAABAAEAPMA&#13;&#10;AADmBQAAAAA=&#13;&#10;" filled="f" strokecolor="#1f3763 [1604]" strokeweight="1pt"/>
            </w:pict>
          </mc:Fallback>
        </mc:AlternateContent>
      </w:r>
      <w:r>
        <w:t xml:space="preserve">      </w:t>
      </w:r>
      <w:r w:rsidRPr="00AC5ED9">
        <w:rPr>
          <w:color w:val="000000" w:themeColor="text1"/>
        </w:rPr>
        <w:t xml:space="preserve">Neurología Adultos       </w:t>
      </w:r>
      <w:r w:rsidR="0040716E">
        <w:tab/>
        <w:t>Duración (meses):</w:t>
      </w:r>
      <w:r w:rsidR="0040716E">
        <w:tab/>
      </w:r>
      <w:r w:rsidR="0040716E">
        <w:tab/>
      </w:r>
      <w:r w:rsidR="00137F54">
        <w:t>Horario:</w:t>
      </w:r>
    </w:p>
    <w:p w:rsidR="0040716E" w:rsidRDefault="0040716E" w:rsidP="00137F54">
      <w:pPr>
        <w:ind w:left="3402" w:hanging="2976"/>
      </w:pPr>
      <w:r>
        <w:t xml:space="preserve">Fechas:     </w:t>
      </w:r>
    </w:p>
    <w:p w:rsidR="00E0309C" w:rsidRDefault="002531C8" w:rsidP="002531C8">
      <w:pPr>
        <w:ind w:left="3402" w:hanging="2976"/>
      </w:pPr>
      <w:r>
        <w:t xml:space="preserve">Centro principal / Otros hospitales-centros sanitarios: </w:t>
      </w:r>
    </w:p>
    <w:p w:rsidR="009F1D61" w:rsidRDefault="009F1D61" w:rsidP="002531C8">
      <w:pPr>
        <w:ind w:left="3402" w:hanging="2976"/>
      </w:pPr>
      <w:r w:rsidRPr="00A76639">
        <w:t>Especificar Unidad:</w:t>
      </w:r>
      <w:r>
        <w:t xml:space="preserve"> </w:t>
      </w:r>
    </w:p>
    <w:p w:rsidR="00BD594F" w:rsidRDefault="00BD594F" w:rsidP="00BD594F">
      <w:pPr>
        <w:ind w:left="3402" w:hanging="2976"/>
      </w:pPr>
      <w:r>
        <w:t>Objetivos:</w:t>
      </w:r>
    </w:p>
    <w:p w:rsidR="00BD594F" w:rsidRDefault="00BD594F" w:rsidP="00BD594F">
      <w:pPr>
        <w:spacing w:line="240" w:lineRule="auto"/>
        <w:ind w:left="3402" w:hanging="2976"/>
      </w:pPr>
      <w:r>
        <w:t>1.</w:t>
      </w:r>
    </w:p>
    <w:p w:rsidR="00BD594F" w:rsidRDefault="00BD594F" w:rsidP="00BD594F">
      <w:pPr>
        <w:spacing w:line="240" w:lineRule="auto"/>
        <w:ind w:left="3402" w:hanging="2976"/>
      </w:pPr>
      <w:r>
        <w:t>2.</w:t>
      </w:r>
    </w:p>
    <w:p w:rsidR="00BD594F" w:rsidRDefault="00BD594F" w:rsidP="00BD594F">
      <w:pPr>
        <w:spacing w:line="240" w:lineRule="auto"/>
        <w:ind w:left="3402" w:hanging="2976"/>
      </w:pPr>
      <w:r>
        <w:t>3.</w:t>
      </w:r>
    </w:p>
    <w:p w:rsidR="009F1D61" w:rsidRDefault="009F1D61" w:rsidP="00AC5ED9"/>
    <w:p w:rsidR="00137F54" w:rsidRDefault="0040716E" w:rsidP="0040716E">
      <w:pPr>
        <w:ind w:left="3402" w:hanging="3402"/>
      </w:pPr>
      <w:r>
        <w:t xml:space="preserve">  </w: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B781C1" wp14:editId="1EF9B4CA">
                <wp:simplePos x="0" y="0"/>
                <wp:positionH relativeFrom="column">
                  <wp:posOffset>20553</wp:posOffset>
                </wp:positionH>
                <wp:positionV relativeFrom="paragraph">
                  <wp:posOffset>32612</wp:posOffset>
                </wp:positionV>
                <wp:extent cx="142613" cy="109057"/>
                <wp:effectExtent l="0" t="0" r="10160" b="1841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3" cy="1090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FC5BC" id="Rectángulo 4" o:spid="_x0000_s1026" style="position:absolute;margin-left:1.6pt;margin-top:2.55pt;width:11.25pt;height: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8XjFfwIAAEUFAAAOAAAAZHJzL2Uyb0RvYy54bWysVMFu2zAMvQ/YPwi6r7aztF2DOkWQosOA&#13;&#10;oi3aDj2rshQbkEWNUuJkf7Nv2Y+Nkh2naIsdhuWgSCL5SD4/6vxi2xq2UegbsCUvjnLOlJVQNXZV&#13;&#10;8u+PV5++cOaDsJUwYFXJd8rzi/nHD+edm6kJ1GAqhYxArJ91ruR1CG6WZV7WqhX+CJyyZNSArQh0&#13;&#10;xFVWoegIvTXZJM9Psg6wcghSeU+3l72RzxO+1kqGW629CsyUnGoLacW0Psc1m5+L2QqFqxs5lCH+&#13;&#10;oYpWNJaSjlCXIgi2xuYNVNtIBA86HEloM9C6kSr1QN0U+atuHmrhVOqFyPFupMn/P1h5s7lD1lQl&#13;&#10;n3JmRUuf6J5I+/3LrtYG2DQS1Dk/I78Hd4fDydM2drvV2MZ/6oNtE6m7kVS1DUzSZTGdnBSfOZNk&#13;&#10;KvKz/Pg0YmaHYIc+fFXQsrgpOVL6RKXYXPvQu+5dYi4LV40x8T7W1VeSdmFnVHQw9l5paolyTxJQ&#13;&#10;EpNaGmQbQTIQUiobit5Ui0r118c5/YbSxohUaAKMyJoSj9gDQBTqW+y+7ME/hqqkxTE4/1thffAY&#13;&#10;kTKDDWNw21jA9wAMdTVk7v33JPXURJaeodrRB0foJ8E7edUQ7dfChzuBJH0aEhrncEuLNtCVHIYd&#13;&#10;ZzXgz/fuoz8pkqycdTRKJfc/1gIVZ+abJa2eFdNpnL10mB6fTuiALy3PLy123S6BPlNBD4eTaRv9&#13;&#10;g9lvNUL7RFO/iFnJJKyk3CWXAfeHZehHnN4NqRaL5Ebz5kS4tg9ORvDIapTV4/ZJoBu0F0i0N7Af&#13;&#10;OzF7JcHeN0ZaWKwD6Cbp88DrwDfNahLO8K7Ex+DlOXkdXr/5HwAAAP//AwBQSwMEFAAGAAgAAAAh&#13;&#10;ADzq3+HhAAAACgEAAA8AAABkcnMvZG93bnJldi54bWxMT01Lw0AQvQv+h2UEb3aTlFRJsympIohC&#13;&#10;obGI3rbZaRLMzsbsto3/3vGklxmG9+Z95KvJ9uKEo+8cKYhnEQik2pmOGgW718ebOxA+aDK6d4QK&#13;&#10;vtHDqri8yHVm3Jm2eKpCI1iEfKYVtCEMmZS+btFqP3MDEmMHN1od+BwbaUZ9ZnHbyySKFtLqjtih&#13;&#10;1QPet1h/Vker4G2bHnC9Xuzk5qP8KuPqaXp5flfq+mp6WPIolyACTuHvA347cH4oONjeHcl40SuY&#13;&#10;J0xUkMYgGE3SWxB73skcZJHL/xWKHwAAAP//AwBQSwECLQAUAAYACAAAACEAtoM4kv4AAADhAQAA&#13;&#10;EwAAAAAAAAAAAAAAAAAAAAAAW0NvbnRlbnRfVHlwZXNdLnhtbFBLAQItABQABgAIAAAAIQA4/SH/&#13;&#10;1gAAAJQBAAALAAAAAAAAAAAAAAAAAC8BAABfcmVscy8ucmVsc1BLAQItABQABgAIAAAAIQBs8XjF&#13;&#10;fwIAAEUFAAAOAAAAAAAAAAAAAAAAAC4CAABkcnMvZTJvRG9jLnhtbFBLAQItABQABgAIAAAAIQA8&#13;&#10;6t/h4QAAAAoBAAAPAAAAAAAAAAAAAAAAANkEAABkcnMvZG93bnJldi54bWxQSwUGAAAAAAQABADz&#13;&#10;AAAA5wUAAAAA&#13;&#10;" filled="f" strokecolor="#1f3763 [1604]" strokeweight="1pt"/>
            </w:pict>
          </mc:Fallback>
        </mc:AlternateContent>
      </w:r>
      <w:r>
        <w:t xml:space="preserve">      </w:t>
      </w:r>
      <w:r w:rsidRPr="00BE556E">
        <w:rPr>
          <w:color w:val="000000" w:themeColor="text1"/>
        </w:rPr>
        <w:t xml:space="preserve">Psiquiatría Infantil       </w:t>
      </w:r>
      <w:r>
        <w:tab/>
        <w:t>Duración (meses):</w:t>
      </w:r>
      <w:r>
        <w:tab/>
      </w:r>
      <w:r>
        <w:tab/>
      </w:r>
      <w:r w:rsidR="00137F54">
        <w:t>Horario:</w:t>
      </w:r>
    </w:p>
    <w:p w:rsidR="0040716E" w:rsidRDefault="0040716E" w:rsidP="00137F54">
      <w:pPr>
        <w:ind w:left="3402" w:hanging="2976"/>
      </w:pPr>
      <w:r>
        <w:t xml:space="preserve">Fechas:     </w:t>
      </w:r>
    </w:p>
    <w:p w:rsidR="009F1D61" w:rsidRDefault="002531C8" w:rsidP="009F1D61">
      <w:pPr>
        <w:ind w:left="3402" w:hanging="2976"/>
      </w:pPr>
      <w:r>
        <w:t xml:space="preserve">Centro principal / Otros hospitales-centros sanitarios: </w:t>
      </w:r>
    </w:p>
    <w:p w:rsidR="00AC5ED9" w:rsidRDefault="00AC5ED9" w:rsidP="00AC5ED9">
      <w:pPr>
        <w:ind w:left="3402" w:hanging="2976"/>
      </w:pPr>
      <w:r>
        <w:t>Objetivos:</w:t>
      </w:r>
    </w:p>
    <w:p w:rsidR="00AC5ED9" w:rsidRDefault="00AC5ED9" w:rsidP="00AC5ED9">
      <w:pPr>
        <w:spacing w:line="240" w:lineRule="auto"/>
        <w:ind w:left="3402" w:hanging="2976"/>
      </w:pPr>
      <w:r>
        <w:t>1.</w:t>
      </w:r>
    </w:p>
    <w:p w:rsidR="00AC5ED9" w:rsidRDefault="00AC5ED9" w:rsidP="00AC5ED9">
      <w:pPr>
        <w:spacing w:line="240" w:lineRule="auto"/>
        <w:ind w:left="3402" w:hanging="2976"/>
      </w:pPr>
      <w:r>
        <w:t>2.</w:t>
      </w:r>
    </w:p>
    <w:p w:rsidR="00AC5ED9" w:rsidRDefault="00AC5ED9" w:rsidP="00AC5ED9">
      <w:pPr>
        <w:spacing w:line="240" w:lineRule="auto"/>
        <w:ind w:left="3402" w:hanging="2976"/>
      </w:pPr>
      <w:r>
        <w:t>3.</w:t>
      </w:r>
    </w:p>
    <w:p w:rsidR="009F1D61" w:rsidRDefault="009F1D61" w:rsidP="009F1D61">
      <w:pPr>
        <w:ind w:left="3402" w:hanging="2976"/>
      </w:pPr>
    </w:p>
    <w:p w:rsidR="00137F54" w:rsidRDefault="0040716E" w:rsidP="0040716E">
      <w:pPr>
        <w:ind w:left="3402" w:hanging="3402"/>
      </w:pPr>
      <w:r>
        <w:t xml:space="preserve">  </w: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1AE8EA" wp14:editId="1C662BA8">
                <wp:simplePos x="0" y="0"/>
                <wp:positionH relativeFrom="column">
                  <wp:posOffset>20553</wp:posOffset>
                </wp:positionH>
                <wp:positionV relativeFrom="paragraph">
                  <wp:posOffset>32612</wp:posOffset>
                </wp:positionV>
                <wp:extent cx="142613" cy="109057"/>
                <wp:effectExtent l="0" t="0" r="10160" b="1841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3" cy="1090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F32EB" id="Rectángulo 12" o:spid="_x0000_s1026" style="position:absolute;margin-left:1.6pt;margin-top:2.55pt;width:11.25pt;height:8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TOkegAIAAEcFAAAOAAAAZHJzL2Uyb0RvYy54bWysVMFu2zAMvQ/YPwi6r7aztF2DOkWQosOA&#13;&#10;oi3aDj2rshQbkEWNUuJkf7Nv2Y+Nkh2naIsdhuWgSCL5SD4/6vxi2xq2UegbsCUvjnLOlJVQNXZV&#13;&#10;8u+PV5++cOaDsJUwYFXJd8rzi/nHD+edm6kJ1GAqhYxArJ91ruR1CG6WZV7WqhX+CJyyZNSArQh0&#13;&#10;xFVWoegIvTXZJM9Psg6wcghSeU+3l72RzxO+1kqGW629CsyUnGoLacW0Psc1m5+L2QqFqxs5lCH+&#13;&#10;oYpWNJaSjlCXIgi2xuYNVNtIBA86HEloM9C6kSr1QN0U+atuHmrhVOqFyPFupMn/P1h5s7lD1lT0&#13;&#10;7SacWdHSN7on1n7/squ1AUa3RFHn/Iw8H9wdDidP29jvVmMb/6kTtk207kZa1TYwSZfFdHJSfOZM&#13;&#10;kqnIz/Lj04iZHYId+vBVQcvipuRI+ROZYnPtQ++6d4m5LFw1xsT7WFdfSdqFnVHRwdh7pakpyj1J&#13;&#10;QElOammQbQQJQUipbCh6Uy0q1V8f5/QbShsjUqEJMCJrSjxiDwBRqm+x+7IH/xiqkhrH4PxvhfXB&#13;&#10;Y0TKDDaMwW1jAd8DMNTVkLn335PUUxNZeoZqR58coZ8F7+RVQ7RfCx/uBJL4aUxooMMtLdpAV3IY&#13;&#10;dpzVgD/fu4/+pEmyctbRMJXc/1gLVJyZb5bUelZMp3H60mF6fDqhA760PL+02HW7BPpMBT0dTqZt&#13;&#10;9A9mv9UI7RPN/SJmJZOwknKXXAbcH5ahH3J6OaRaLJIbTZwT4do+OBnBI6tRVo/bJ4Fu0F4g0d7A&#13;&#10;fvDE7JUEe98YaWGxDqCbpM8DrwPfNK1JOMPLEp+Dl+fkdXj/5n8AAAD//wMAUEsDBBQABgAIAAAA&#13;&#10;IQA86t/h4QAAAAoBAAAPAAAAZHJzL2Rvd25yZXYueG1sTE9NS8NAEL0L/odlBG92k5RUSbMpqSKI&#13;&#10;QqGxiN622WkSzM7G7LaN/97xpJcZhvfmfeSryfbihKPvHCmIZxEIpNqZjhoFu9fHmzsQPmgyuneE&#13;&#10;Cr7Rw6q4vMh1ZtyZtniqQiNYhHymFbQhDJmUvm7Raj9zAxJjBzdaHfgcG2lGfWZx28skihbS6o7Y&#13;&#10;odUD3rdYf1ZHq+Btmx5wvV7s5Oaj/Crj6ml6eX5X6vpqeljyKJcgAk7h7wN+O3B+KDjY3h3JeNEr&#13;&#10;mCdMVJDGIBhN0lsQe97JHGSRy/8Vih8AAAD//wMAUEsBAi0AFAAGAAgAAAAhALaDOJL+AAAA4QEA&#13;&#10;ABMAAAAAAAAAAAAAAAAAAAAAAFtDb250ZW50X1R5cGVzXS54bWxQSwECLQAUAAYACAAAACEAOP0h&#13;&#10;/9YAAACUAQAACwAAAAAAAAAAAAAAAAAvAQAAX3JlbHMvLnJlbHNQSwECLQAUAAYACAAAACEA10zp&#13;&#10;HoACAABHBQAADgAAAAAAAAAAAAAAAAAuAgAAZHJzL2Uyb0RvYy54bWxQSwECLQAUAAYACAAAACEA&#13;&#10;POrf4eEAAAAKAQAADwAAAAAAAAAAAAAAAADaBAAAZHJzL2Rvd25yZXYueG1sUEsFBgAAAAAEAAQA&#13;&#10;8wAAAOgFAAAAAA==&#13;&#10;" filled="f" strokecolor="#1f3763 [1604]" strokeweight="1pt"/>
            </w:pict>
          </mc:Fallback>
        </mc:AlternateContent>
      </w:r>
      <w:r>
        <w:t xml:space="preserve">      </w:t>
      </w:r>
      <w:r w:rsidRPr="00BE556E">
        <w:rPr>
          <w:color w:val="000000" w:themeColor="text1"/>
        </w:rPr>
        <w:t>Neuroimagen</w:t>
      </w:r>
      <w:r>
        <w:tab/>
        <w:t>Duración (meses):</w:t>
      </w:r>
      <w:r>
        <w:tab/>
      </w:r>
      <w:r>
        <w:tab/>
      </w:r>
      <w:r w:rsidR="00137F54">
        <w:t>Horario:</w:t>
      </w:r>
    </w:p>
    <w:p w:rsidR="0040716E" w:rsidRDefault="0040716E" w:rsidP="00137F54">
      <w:pPr>
        <w:ind w:left="3402" w:hanging="2976"/>
      </w:pPr>
      <w:r>
        <w:t xml:space="preserve">Fechas:     </w:t>
      </w:r>
    </w:p>
    <w:p w:rsidR="00E0309C" w:rsidRDefault="002531C8" w:rsidP="002531C8">
      <w:pPr>
        <w:ind w:left="3402" w:hanging="2976"/>
      </w:pPr>
      <w:r>
        <w:t xml:space="preserve">Centro principal / Otros hospitales-centros sanitarios: </w:t>
      </w:r>
    </w:p>
    <w:p w:rsidR="00AC5ED9" w:rsidRDefault="00AC5ED9" w:rsidP="00AC5ED9">
      <w:pPr>
        <w:ind w:left="3402" w:hanging="2976"/>
      </w:pPr>
      <w:r>
        <w:t>Objetivos:</w:t>
      </w:r>
    </w:p>
    <w:p w:rsidR="00AC5ED9" w:rsidRDefault="00AC5ED9" w:rsidP="00AC5ED9">
      <w:pPr>
        <w:spacing w:line="240" w:lineRule="auto"/>
        <w:ind w:left="3402" w:hanging="2976"/>
      </w:pPr>
      <w:r>
        <w:t>1.</w:t>
      </w:r>
    </w:p>
    <w:p w:rsidR="00AC5ED9" w:rsidRDefault="00AC5ED9" w:rsidP="00AC5ED9">
      <w:pPr>
        <w:spacing w:line="240" w:lineRule="auto"/>
        <w:ind w:left="3402" w:hanging="2976"/>
      </w:pPr>
      <w:r>
        <w:t>2.</w:t>
      </w:r>
    </w:p>
    <w:p w:rsidR="00AC5ED9" w:rsidRDefault="00AC5ED9" w:rsidP="00AC5ED9">
      <w:pPr>
        <w:spacing w:line="240" w:lineRule="auto"/>
        <w:ind w:left="3402" w:hanging="2976"/>
      </w:pPr>
      <w:r>
        <w:t>3.</w:t>
      </w:r>
    </w:p>
    <w:p w:rsidR="009F1D61" w:rsidRDefault="009F1D61" w:rsidP="002531C8">
      <w:pPr>
        <w:ind w:left="3402" w:hanging="2976"/>
      </w:pPr>
    </w:p>
    <w:p w:rsidR="00AC5ED9" w:rsidRDefault="00AC5ED9" w:rsidP="002531C8">
      <w:pPr>
        <w:ind w:left="3402" w:hanging="2976"/>
      </w:pPr>
    </w:p>
    <w:p w:rsidR="00AC5ED9" w:rsidRDefault="00AC5ED9" w:rsidP="002531C8">
      <w:pPr>
        <w:ind w:left="3402" w:hanging="2976"/>
      </w:pPr>
    </w:p>
    <w:p w:rsidR="00AC5ED9" w:rsidRDefault="00AC5ED9" w:rsidP="002531C8">
      <w:pPr>
        <w:ind w:left="3402" w:hanging="2976"/>
      </w:pPr>
    </w:p>
    <w:p w:rsidR="00AC5ED9" w:rsidRDefault="00AC5ED9" w:rsidP="002531C8">
      <w:pPr>
        <w:ind w:left="3402" w:hanging="2976"/>
      </w:pPr>
    </w:p>
    <w:p w:rsidR="00137F54" w:rsidRDefault="0040716E" w:rsidP="0040716E">
      <w:pPr>
        <w:ind w:left="3402" w:hanging="3402"/>
      </w:pPr>
      <w:r>
        <w:t xml:space="preserve">  </w: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9D2E10" wp14:editId="5BFD0B01">
                <wp:simplePos x="0" y="0"/>
                <wp:positionH relativeFrom="column">
                  <wp:posOffset>20553</wp:posOffset>
                </wp:positionH>
                <wp:positionV relativeFrom="paragraph">
                  <wp:posOffset>32612</wp:posOffset>
                </wp:positionV>
                <wp:extent cx="142613" cy="109057"/>
                <wp:effectExtent l="0" t="0" r="10160" b="1841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3" cy="1090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D75B4" id="Rectángulo 13" o:spid="_x0000_s1026" style="position:absolute;margin-left:1.6pt;margin-top:2.55pt;width:11.25pt;height: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xZ5fwIAAEcFAAAOAAAAZHJzL2Uyb0RvYy54bWysVMFu2zAMvQ/YPwi6r7aztF2DOkWQosOA&#13;&#10;oi3aDj2rshQbkEWNUuJkf7Nv2Y+Nkh2naIsdhuWgSCL5SD4/6vxi2xq2UegbsCUvjnLOlJVQNXZV&#13;&#10;8u+PV5++cOaDsJUwYFXJd8rzi/nHD+edm6kJ1GAqhYxArJ91ruR1CG6WZV7WqhX+CJyyZNSArQh0&#13;&#10;xFVWoegIvTXZJM9Psg6wcghSeU+3l72RzxO+1kqGW629CsyUnGoLacW0Psc1m5+L2QqFqxs5lCH+&#13;&#10;oYpWNJaSjlCXIgi2xuYNVNtIBA86HEloM9C6kSr1QN0U+atuHmrhVOqFyPFupMn/P1h5s7lD1lT0&#13;&#10;7T5zZkVL3+ieWPv9y67WBhjdEkWd8zPyfHB3OJw8bWO/W41t/KdO2DbRuhtpVdvAJF0W08lJRJdk&#13;&#10;KvKz/Pg0YmaHYIc+fFXQsrgpOVL+RKbYXPvQu+5dYi4LV40x8T7W1VeSdmFnVHQw9l5paopyTxJQ&#13;&#10;kpNaGmQbQUIQUiobit5Ui0r118c5/YbSxohUaAKMyJoSj9gDQJTqW+y+7ME/hqqkxjE4/1thffAY&#13;&#10;kTKDDWNw21jA9wAMdTVk7v33JPXURJaeodrRJ0foZ8E7edUQ7dfChzuBJH4aExrocEuLNtCVHIYd&#13;&#10;ZzXgz/fuoz9pkqycdTRMJfc/1gIVZ+abJbWeFdNpnL50mB6fTuiALy3PLy123S6BPlNBT4eTaRv9&#13;&#10;g9lvNUL7RHO/iFnJJKyk3CWXAfeHZeiHnF4OqRaL5EYT50S4tg9ORvDIapTV4/ZJoBu0F0i0N7Af&#13;&#10;PDF7JcHeN0ZaWKwD6Cbp88DrwDdNaxLO8LLE5+DlOXkd3r/5HwAAAP//AwBQSwMEFAAGAAgAAAAh&#13;&#10;ADzq3+HhAAAACgEAAA8AAABkcnMvZG93bnJldi54bWxMT01Lw0AQvQv+h2UEb3aTlFRJsympIohC&#13;&#10;obGI3rbZaRLMzsbsto3/3vGklxmG9+Z95KvJ9uKEo+8cKYhnEQik2pmOGgW718ebOxA+aDK6d4QK&#13;&#10;vtHDqri8yHVm3Jm2eKpCI1iEfKYVtCEMmZS+btFqP3MDEmMHN1od+BwbaUZ9ZnHbyySKFtLqjtih&#13;&#10;1QPet1h/Vker4G2bHnC9Xuzk5qP8KuPqaXp5flfq+mp6WPIolyACTuHvA347cH4oONjeHcl40SuY&#13;&#10;J0xUkMYgGE3SWxB73skcZJHL/xWKHwAAAP//AwBQSwECLQAUAAYACAAAACEAtoM4kv4AAADhAQAA&#13;&#10;EwAAAAAAAAAAAAAAAAAAAAAAW0NvbnRlbnRfVHlwZXNdLnhtbFBLAQItABQABgAIAAAAIQA4/SH/&#13;&#10;1gAAAJQBAAALAAAAAAAAAAAAAAAAAC8BAABfcmVscy8ucmVsc1BLAQItABQABgAIAAAAIQDtnxZ5&#13;&#10;fwIAAEcFAAAOAAAAAAAAAAAAAAAAAC4CAABkcnMvZTJvRG9jLnhtbFBLAQItABQABgAIAAAAIQA8&#13;&#10;6t/h4QAAAAoBAAAPAAAAAAAAAAAAAAAAANkEAABkcnMvZG93bnJldi54bWxQSwUGAAAAAAQABADz&#13;&#10;AAAA5wUAAAAA&#13;&#10;" filled="f" strokecolor="#1f3763 [1604]" strokeweight="1pt"/>
            </w:pict>
          </mc:Fallback>
        </mc:AlternateContent>
      </w:r>
      <w:r>
        <w:t xml:space="preserve">      </w:t>
      </w:r>
      <w:r w:rsidRPr="00BE556E">
        <w:rPr>
          <w:color w:val="000000" w:themeColor="text1"/>
        </w:rPr>
        <w:t>Neurofisiología</w:t>
      </w:r>
      <w:r>
        <w:tab/>
        <w:t>Duración (meses):</w:t>
      </w:r>
      <w:r>
        <w:tab/>
      </w:r>
      <w:r>
        <w:tab/>
      </w:r>
      <w:r w:rsidR="00137F54">
        <w:t>Horario:</w:t>
      </w:r>
    </w:p>
    <w:p w:rsidR="0040716E" w:rsidRDefault="0040716E" w:rsidP="00137F54">
      <w:pPr>
        <w:ind w:left="3402" w:hanging="2976"/>
      </w:pPr>
      <w:r>
        <w:t xml:space="preserve">Fechas:     </w:t>
      </w:r>
    </w:p>
    <w:p w:rsidR="00E0309C" w:rsidRDefault="002531C8" w:rsidP="002531C8">
      <w:pPr>
        <w:ind w:left="3402" w:hanging="2976"/>
      </w:pPr>
      <w:r>
        <w:t xml:space="preserve">Centro principal / Otros hospitales-centros sanitarios: </w:t>
      </w:r>
    </w:p>
    <w:p w:rsidR="00AC5ED9" w:rsidRDefault="00AC5ED9" w:rsidP="00AC5ED9">
      <w:pPr>
        <w:ind w:left="3402" w:hanging="2976"/>
      </w:pPr>
      <w:r>
        <w:t>Objetivos:</w:t>
      </w:r>
    </w:p>
    <w:p w:rsidR="00AC5ED9" w:rsidRDefault="00AC5ED9" w:rsidP="00AC5ED9">
      <w:pPr>
        <w:spacing w:line="240" w:lineRule="auto"/>
        <w:ind w:left="3402" w:hanging="2976"/>
      </w:pPr>
      <w:r>
        <w:t>1.</w:t>
      </w:r>
    </w:p>
    <w:p w:rsidR="00AC5ED9" w:rsidRDefault="00AC5ED9" w:rsidP="00AC5ED9">
      <w:pPr>
        <w:spacing w:line="240" w:lineRule="auto"/>
        <w:ind w:left="3402" w:hanging="2976"/>
      </w:pPr>
      <w:r>
        <w:t>2.</w:t>
      </w:r>
    </w:p>
    <w:p w:rsidR="00AC5ED9" w:rsidRDefault="00AC5ED9" w:rsidP="00AC5ED9">
      <w:pPr>
        <w:spacing w:line="240" w:lineRule="auto"/>
        <w:ind w:left="3402" w:hanging="2976"/>
      </w:pPr>
      <w:r>
        <w:t>3.</w:t>
      </w:r>
    </w:p>
    <w:p w:rsidR="009F1D61" w:rsidRDefault="009F1D61" w:rsidP="002531C8">
      <w:pPr>
        <w:ind w:left="3402" w:hanging="2976"/>
      </w:pPr>
    </w:p>
    <w:p w:rsidR="00137F54" w:rsidRDefault="0040716E" w:rsidP="0040716E">
      <w:pPr>
        <w:ind w:left="3402" w:hanging="3402"/>
      </w:pPr>
      <w:r>
        <w:t xml:space="preserve">  </w: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CA9AD6" wp14:editId="3AA2C9A7">
                <wp:simplePos x="0" y="0"/>
                <wp:positionH relativeFrom="column">
                  <wp:posOffset>20553</wp:posOffset>
                </wp:positionH>
                <wp:positionV relativeFrom="paragraph">
                  <wp:posOffset>32612</wp:posOffset>
                </wp:positionV>
                <wp:extent cx="142613" cy="109057"/>
                <wp:effectExtent l="0" t="0" r="10160" b="1841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3" cy="1090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6EF96" id="Rectángulo 14" o:spid="_x0000_s1026" style="position:absolute;margin-left:1.6pt;margin-top:2.55pt;width:11.25pt;height:8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JiVgAIAAEcFAAAOAAAAZHJzL2Uyb0RvYy54bWysVMFu2zAMvQ/YPwi6r7aztF2DOkWQosOA&#13;&#10;oi3aDj2rshQbkEWNUuJkf7Nv2Y+Nkh2naIsdhuWgSCL5SD4/6vxi2xq2UegbsCUvjnLOlJVQNXZV&#13;&#10;8u+PV5++cOaDsJUwYFXJd8rzi/nHD+edm6kJ1GAqhYxArJ91ruR1CG6WZV7WqhX+CJyyZNSArQh0&#13;&#10;xFVWoegIvTXZJM9Psg6wcghSeU+3l72RzxO+1kqGW629CsyUnGoLacW0Psc1m5+L2QqFqxs5lCH+&#13;&#10;oYpWNJaSjlCXIgi2xuYNVNtIBA86HEloM9C6kSr1QN0U+atuHmrhVOqFyPFupMn/P1h5s7lD1lT0&#13;&#10;7aacWdHSN7on1n7/squ1AUa3RFHn/Iw8H9wdDidP29jvVmMb/6kTtk207kZa1TYwSZfFdHJSfOZM&#13;&#10;kqnIz/Lj04iZHYId+vBVQcvipuRI+ROZYnPtQ++6d4m5LFw1xsT7WFdfSdqFnVHRwdh7pakpyj1J&#13;&#10;QElOammQbQQJQUipbCh6Uy0q1V8f5/QbShsjUqEJMCJrSjxiDwBRqm+x+7IH/xiqkhrH4PxvhfXB&#13;&#10;Y0TKDDaMwW1jAd8DMNTVkLn335PUUxNZeoZqR58coZ8F7+RVQ7RfCx/uBJL4aUxooMMtLdpAV3IY&#13;&#10;dpzVgD/fu4/+pEmyctbRMJXc/1gLVJyZb5bUelZMp3H60mF6fDqhA760PL+02HW7BPpMBT0dTqZt&#13;&#10;9A9mv9UI7RPN/SJmJZOwknKXXAbcH5ahH3J6OaRaLJIbTZwT4do+OBnBI6tRVo/bJ4Fu0F4g0d7A&#13;&#10;fvDE7JUEe98YaWGxDqCbpM8DrwPfNK1JOMPLEp+Dl+fkdXj/5n8AAAD//wMAUEsDBBQABgAIAAAA&#13;&#10;IQA86t/h4QAAAAoBAAAPAAAAZHJzL2Rvd25yZXYueG1sTE9NS8NAEL0L/odlBG92k5RUSbMpqSKI&#13;&#10;QqGxiN622WkSzM7G7LaN/97xpJcZhvfmfeSryfbihKPvHCmIZxEIpNqZjhoFu9fHmzsQPmgyuneE&#13;&#10;Cr7Rw6q4vMh1ZtyZtniqQiNYhHymFbQhDJmUvm7Raj9zAxJjBzdaHfgcG2lGfWZx28skihbS6o7Y&#13;&#10;odUD3rdYf1ZHq+Btmx5wvV7s5Oaj/Crj6ml6eX5X6vpqeljyKJcgAk7h7wN+O3B+KDjY3h3JeNEr&#13;&#10;mCdMVJDGIBhN0lsQe97JHGSRy/8Vih8AAAD//wMAUEsBAi0AFAAGAAgAAAAhALaDOJL+AAAA4QEA&#13;&#10;ABMAAAAAAAAAAAAAAAAAAAAAAFtDb250ZW50X1R5cGVzXS54bWxQSwECLQAUAAYACAAAACEAOP0h&#13;&#10;/9YAAACUAQAACwAAAAAAAAAAAAAAAAAvAQAAX3JlbHMvLnJlbHNQSwECLQAUAAYACAAAACEACqCY&#13;&#10;lYACAABHBQAADgAAAAAAAAAAAAAAAAAuAgAAZHJzL2Uyb0RvYy54bWxQSwECLQAUAAYACAAAACEA&#13;&#10;POrf4eEAAAAKAQAADwAAAAAAAAAAAAAAAADaBAAAZHJzL2Rvd25yZXYueG1sUEsFBgAAAAAEAAQA&#13;&#10;8wAAAOgFAAAAAA==&#13;&#10;" filled="f" strokecolor="#1f3763 [1604]" strokeweight="1pt"/>
            </w:pict>
          </mc:Fallback>
        </mc:AlternateContent>
      </w:r>
      <w:r>
        <w:t xml:space="preserve">      </w:t>
      </w:r>
      <w:r w:rsidRPr="00BE556E">
        <w:rPr>
          <w:color w:val="000000" w:themeColor="text1"/>
        </w:rPr>
        <w:t>Neuropatología</w:t>
      </w:r>
      <w:r>
        <w:tab/>
        <w:t>Duración (meses):</w:t>
      </w:r>
      <w:r>
        <w:tab/>
      </w:r>
      <w:r>
        <w:tab/>
      </w:r>
      <w:r w:rsidR="00137F54">
        <w:t>Horario:</w:t>
      </w:r>
    </w:p>
    <w:p w:rsidR="0040716E" w:rsidRDefault="0040716E" w:rsidP="00137F54">
      <w:pPr>
        <w:ind w:left="3402" w:hanging="2976"/>
      </w:pPr>
      <w:r>
        <w:t xml:space="preserve">Fechas:     </w:t>
      </w:r>
    </w:p>
    <w:p w:rsidR="00E0309C" w:rsidRDefault="002531C8" w:rsidP="002531C8">
      <w:pPr>
        <w:ind w:left="3402" w:hanging="2976"/>
      </w:pPr>
      <w:r>
        <w:t xml:space="preserve">Centro principal / Otros hospitales-centros sanitarios: </w:t>
      </w:r>
    </w:p>
    <w:p w:rsidR="00AC5ED9" w:rsidRDefault="00AC5ED9" w:rsidP="00AC5ED9">
      <w:pPr>
        <w:ind w:left="3402" w:hanging="2976"/>
      </w:pPr>
      <w:r>
        <w:t>Objetivos:</w:t>
      </w:r>
    </w:p>
    <w:p w:rsidR="00AC5ED9" w:rsidRDefault="00AC5ED9" w:rsidP="00AC5ED9">
      <w:pPr>
        <w:spacing w:line="240" w:lineRule="auto"/>
        <w:ind w:left="3402" w:hanging="2976"/>
      </w:pPr>
      <w:r>
        <w:t>1.</w:t>
      </w:r>
    </w:p>
    <w:p w:rsidR="00AC5ED9" w:rsidRDefault="00AC5ED9" w:rsidP="00AC5ED9">
      <w:pPr>
        <w:spacing w:line="240" w:lineRule="auto"/>
        <w:ind w:left="3402" w:hanging="2976"/>
      </w:pPr>
      <w:r>
        <w:t>2.</w:t>
      </w:r>
    </w:p>
    <w:p w:rsidR="00AC5ED9" w:rsidRDefault="00AC5ED9" w:rsidP="00AC5ED9">
      <w:pPr>
        <w:spacing w:line="240" w:lineRule="auto"/>
        <w:ind w:left="3402" w:hanging="2976"/>
      </w:pPr>
      <w:r>
        <w:t>3.</w:t>
      </w:r>
    </w:p>
    <w:p w:rsidR="009F1D61" w:rsidRDefault="009F1D61" w:rsidP="002531C8">
      <w:pPr>
        <w:ind w:left="3402" w:hanging="2976"/>
      </w:pPr>
    </w:p>
    <w:p w:rsidR="00E0309C" w:rsidRDefault="00E0309C" w:rsidP="00E0309C">
      <w:pPr>
        <w:ind w:left="3402" w:hanging="3402"/>
      </w:pPr>
      <w:r>
        <w:t xml:space="preserve">  </w: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CA9AD6" wp14:editId="3AA2C9A7">
                <wp:simplePos x="0" y="0"/>
                <wp:positionH relativeFrom="column">
                  <wp:posOffset>20553</wp:posOffset>
                </wp:positionH>
                <wp:positionV relativeFrom="paragraph">
                  <wp:posOffset>32612</wp:posOffset>
                </wp:positionV>
                <wp:extent cx="142613" cy="109057"/>
                <wp:effectExtent l="0" t="0" r="10160" b="1841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3" cy="1090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167E2" id="Rectángulo 15" o:spid="_x0000_s1026" style="position:absolute;margin-left:1.6pt;margin-top:2.55pt;width:11.25pt;height:8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c2fygAIAAEcFAAAOAAAAZHJzL2Uyb0RvYy54bWysVMFu2zAMvQ/YPwi6r7azpF2DOkXQosOA&#13;&#10;og3aDj2rshQbkEWNUuJkf7Nv2Y+Nkh23aIsdhuWgSCL5SD4/6ux81xq2VegbsCUvjnLOlJVQNXZd&#13;&#10;8u8PV5++cOaDsJUwYFXJ98rz88XHD2edm6sJ1GAqhYxArJ93ruR1CG6eZV7WqhX+CJyyZNSArQh0&#13;&#10;xHVWoegIvTXZJM+Psw6wcghSeU+3l72RLxK+1kqGW629CsyUnGoLacW0PsU1W5yJ+RqFqxs5lCH+&#13;&#10;oYpWNJaSjlCXIgi2weYNVNtIBA86HEloM9C6kSr1QN0U+atu7mvhVOqFyPFupMn/P1h5s10hayr6&#13;&#10;djPOrGjpG90Ra79/2fXGAKNboqhzfk6e926Fw8nTNva709jGf+qE7RKt+5FWtQtM0mUxnRwXnzmT&#13;&#10;ZCry03x2EjGz52CHPnxV0LK4KTlS/kSm2F770LseXGIuC1eNMfE+1tVXknZhb1R0MPZOaWqKck8S&#13;&#10;UJKTujDItoKEIKRUNhS9qRaV6q9nOf2G0saIVGgCjMiaEo/YA0CU6lvsvuzBP4aqpMYxOP9bYX3w&#13;&#10;GJEygw1jcNtYwPcADHU1ZO79DyT11ESWnqDa0ydH6GfBO3nVEO3XwoeVQBI/jQkNdLilRRvoSg7D&#13;&#10;jrMa8Od799GfNElWzjoappL7HxuBijPzzZJaT4vpNE5fOkxnJxM64EvL00uL3bQXQJ+poKfDybSN&#13;&#10;/sEcthqhfaS5X8asZBJWUu6Sy4CHw0Xoh5xeDqmWy+RGE+dEuLb3TkbwyGqU1cPuUaAbtBdItDdw&#13;&#10;GDwxfyXB3jdGWlhuAugm6fOZ14FvmtYknOFlic/By3Pyen7/Fn8AAAD//wMAUEsDBBQABgAIAAAA&#13;&#10;IQA86t/h4QAAAAoBAAAPAAAAZHJzL2Rvd25yZXYueG1sTE9NS8NAEL0L/odlBG92k5RUSbMpqSKI&#13;&#10;QqGxiN622WkSzM7G7LaN/97xpJcZhvfmfeSryfbihKPvHCmIZxEIpNqZjhoFu9fHmzsQPmgyuneE&#13;&#10;Cr7Rw6q4vMh1ZtyZtniqQiNYhHymFbQhDJmUvm7Raj9zAxJjBzdaHfgcG2lGfWZx28skihbS6o7Y&#13;&#10;odUD3rdYf1ZHq+Btmx5wvV7s5Oaj/Crj6ml6eX5X6vpqeljyKJcgAk7h7wN+O3B+KDjY3h3JeNEr&#13;&#10;mCdMVJDGIBhN0lsQe97JHGSRy/8Vih8AAAD//wMAUEsBAi0AFAAGAAgAAAAhALaDOJL+AAAA4QEA&#13;&#10;ABMAAAAAAAAAAAAAAAAAAAAAAFtDb250ZW50X1R5cGVzXS54bWxQSwECLQAUAAYACAAAACEAOP0h&#13;&#10;/9YAAACUAQAACwAAAAAAAAAAAAAAAAAvAQAAX3JlbHMvLnJlbHNQSwECLQAUAAYACAAAACEAMHNn&#13;&#10;8oACAABHBQAADgAAAAAAAAAAAAAAAAAuAgAAZHJzL2Uyb0RvYy54bWxQSwECLQAUAAYACAAAACEA&#13;&#10;POrf4eEAAAAKAQAADwAAAAAAAAAAAAAAAADaBAAAZHJzL2Rvd25yZXYueG1sUEsFBgAAAAAEAAQA&#13;&#10;8wAAAOgFAAAAAA==&#13;&#10;" filled="f" strokecolor="#1f3763 [1604]" strokeweight="1pt"/>
            </w:pict>
          </mc:Fallback>
        </mc:AlternateContent>
      </w:r>
      <w:r>
        <w:t xml:space="preserve">      </w:t>
      </w:r>
      <w:r w:rsidRPr="00BE556E">
        <w:rPr>
          <w:color w:val="000000" w:themeColor="text1"/>
        </w:rPr>
        <w:t xml:space="preserve">Otros </w:t>
      </w:r>
      <w:r>
        <w:t>(especificar)</w:t>
      </w:r>
      <w:r>
        <w:tab/>
        <w:t>Duración (meses):</w:t>
      </w:r>
      <w:r>
        <w:tab/>
      </w:r>
      <w:r>
        <w:tab/>
        <w:t xml:space="preserve">Fechas:     </w:t>
      </w:r>
    </w:p>
    <w:p w:rsidR="002531C8" w:rsidRDefault="002531C8" w:rsidP="00137F54">
      <w:pPr>
        <w:ind w:left="3402" w:hanging="2976"/>
      </w:pPr>
      <w:r>
        <w:t xml:space="preserve">Centro principal / Otros hospitales-centros sanitarios: </w:t>
      </w:r>
    </w:p>
    <w:p w:rsidR="00AC5ED9" w:rsidRDefault="00AC5ED9" w:rsidP="00AC5ED9">
      <w:pPr>
        <w:ind w:left="3402" w:hanging="2976"/>
      </w:pPr>
      <w:r>
        <w:t>Objetivos:</w:t>
      </w:r>
    </w:p>
    <w:p w:rsidR="00AC5ED9" w:rsidRDefault="00AC5ED9" w:rsidP="00AC5ED9">
      <w:pPr>
        <w:spacing w:line="240" w:lineRule="auto"/>
        <w:ind w:left="3402" w:hanging="2976"/>
      </w:pPr>
      <w:r>
        <w:t>1.</w:t>
      </w:r>
    </w:p>
    <w:p w:rsidR="00AC5ED9" w:rsidRDefault="00AC5ED9" w:rsidP="00AC5ED9">
      <w:pPr>
        <w:spacing w:line="240" w:lineRule="auto"/>
        <w:ind w:left="3402" w:hanging="2976"/>
      </w:pPr>
      <w:r>
        <w:t>2.</w:t>
      </w:r>
    </w:p>
    <w:p w:rsidR="00AC5ED9" w:rsidRDefault="00AC5ED9" w:rsidP="00AC5ED9">
      <w:pPr>
        <w:spacing w:line="240" w:lineRule="auto"/>
        <w:ind w:left="3402" w:hanging="2976"/>
      </w:pPr>
      <w:r>
        <w:t>3.</w:t>
      </w:r>
    </w:p>
    <w:p w:rsidR="002531C8" w:rsidRDefault="002531C8" w:rsidP="00137F54"/>
    <w:p w:rsidR="009F1D61" w:rsidRDefault="009F1D61" w:rsidP="00137F54"/>
    <w:p w:rsidR="009F1D61" w:rsidRDefault="009F1D61" w:rsidP="00137F54"/>
    <w:p w:rsidR="009F1D61" w:rsidRDefault="009F1D61" w:rsidP="00137F54"/>
    <w:p w:rsidR="009F1D61" w:rsidRDefault="009F1D61">
      <w:pPr>
        <w:spacing w:after="0" w:line="240" w:lineRule="auto"/>
      </w:pPr>
    </w:p>
    <w:p w:rsidR="009F1D61" w:rsidRDefault="009F1D61">
      <w:pPr>
        <w:spacing w:after="0" w:line="240" w:lineRule="auto"/>
      </w:pPr>
      <w:r>
        <w:br w:type="page"/>
      </w:r>
    </w:p>
    <w:p w:rsidR="002531C8" w:rsidRDefault="002531C8" w:rsidP="009F1D61"/>
    <w:p w:rsidR="0040716E" w:rsidRDefault="0040716E" w:rsidP="0040716E">
      <w:pPr>
        <w:pStyle w:val="Ttulo1"/>
      </w:pPr>
      <w:r>
        <w:t>FORMACIÓN EN NEUROLOGÍA PEDIÁTRICA POST-mir</w:t>
      </w:r>
    </w:p>
    <w:p w:rsidR="00AC5ED9" w:rsidRDefault="00AC5ED9" w:rsidP="00AC5ED9">
      <w:pPr>
        <w:jc w:val="both"/>
        <w:rPr>
          <w:i/>
          <w:iCs/>
        </w:rPr>
      </w:pPr>
      <w:r w:rsidRPr="00A76639">
        <w:rPr>
          <w:i/>
          <w:iCs/>
        </w:rPr>
        <w:t xml:space="preserve">Cada rotación deberá estar detallada con objetivos definidos </w:t>
      </w:r>
      <w:r>
        <w:rPr>
          <w:i/>
          <w:iCs/>
        </w:rPr>
        <w:t>y acordados con</w:t>
      </w:r>
      <w:r w:rsidRPr="00A76639">
        <w:rPr>
          <w:i/>
          <w:iCs/>
        </w:rPr>
        <w:t xml:space="preserve"> su tutor/a neuropediatra. </w:t>
      </w:r>
      <w:r>
        <w:rPr>
          <w:i/>
          <w:iCs/>
        </w:rPr>
        <w:t>Al finalizar la formación, s</w:t>
      </w:r>
      <w:r w:rsidRPr="00A76639">
        <w:rPr>
          <w:i/>
          <w:iCs/>
        </w:rPr>
        <w:t>e adjuntará</w:t>
      </w:r>
      <w:r>
        <w:rPr>
          <w:i/>
          <w:iCs/>
        </w:rPr>
        <w:t xml:space="preserve"> la</w:t>
      </w:r>
      <w:r w:rsidRPr="00A76639">
        <w:rPr>
          <w:i/>
          <w:iCs/>
        </w:rPr>
        <w:t xml:space="preserve"> </w:t>
      </w:r>
      <w:r>
        <w:rPr>
          <w:i/>
          <w:iCs/>
        </w:rPr>
        <w:t xml:space="preserve">información de </w:t>
      </w:r>
      <w:r w:rsidRPr="00A76639">
        <w:rPr>
          <w:i/>
          <w:iCs/>
        </w:rPr>
        <w:t xml:space="preserve">cada rotación por separado en </w:t>
      </w:r>
      <w:r>
        <w:rPr>
          <w:i/>
          <w:iCs/>
        </w:rPr>
        <w:t>la</w:t>
      </w:r>
      <w:r w:rsidRPr="00A76639">
        <w:rPr>
          <w:i/>
          <w:iCs/>
        </w:rPr>
        <w:t xml:space="preserve"> hoja “Anexo Rotaciones”</w:t>
      </w:r>
      <w:r>
        <w:rPr>
          <w:i/>
          <w:iCs/>
        </w:rPr>
        <w:t>, incluyendo el grado de cumplimiento, que habrá sido rellenado y firmado por el/la responsable de la rotación y supervisado por tutor/a</w:t>
      </w:r>
      <w:r w:rsidR="00BE556E">
        <w:rPr>
          <w:i/>
          <w:iCs/>
        </w:rPr>
        <w:t>.</w:t>
      </w:r>
    </w:p>
    <w:p w:rsidR="00AC5ED9" w:rsidRDefault="00AC5ED9" w:rsidP="009F1D61"/>
    <w:p w:rsidR="009F1D61" w:rsidRDefault="009F1D61" w:rsidP="009F1D61">
      <w:r>
        <w:t>Centro Hospitalario (MIR):</w:t>
      </w:r>
    </w:p>
    <w:p w:rsidR="009F1D61" w:rsidRDefault="009F1D61" w:rsidP="009F1D61"/>
    <w:p w:rsidR="009F1D61" w:rsidRDefault="009F1D61" w:rsidP="009F1D61">
      <w:r w:rsidRPr="00BE556E">
        <w:t>Rotaciones:</w:t>
      </w:r>
    </w:p>
    <w:p w:rsidR="009F1D61" w:rsidRDefault="009F1D61" w:rsidP="009F1D61">
      <w:pPr>
        <w:ind w:left="3402" w:hanging="3402"/>
      </w:pPr>
      <w:r w:rsidRPr="00BE556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2206E4" wp14:editId="2A6F586F">
                <wp:simplePos x="0" y="0"/>
                <wp:positionH relativeFrom="column">
                  <wp:posOffset>20553</wp:posOffset>
                </wp:positionH>
                <wp:positionV relativeFrom="paragraph">
                  <wp:posOffset>32612</wp:posOffset>
                </wp:positionV>
                <wp:extent cx="142613" cy="109057"/>
                <wp:effectExtent l="0" t="0" r="10160" b="18415"/>
                <wp:wrapNone/>
                <wp:docPr id="6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3" cy="1090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4F095A" id="Rectángulo 2" o:spid="_x0000_s1026" style="position:absolute;margin-left:1.6pt;margin-top:2.55pt;width:11.25pt;height:8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GRefwIAAOoEAAAOAAAAZHJzL2Uyb0RvYy54bWysVNtO3DAQfa/Uf7D8XnJpYCEii1aLqCoh&#13;&#10;QIWK51nHSSz5Vtu7Wfo3/Zb+WMdOFijtU9V98M54Zo49x2dyfrFXkuy488LohhZHOSVcM9MK3Tf0&#13;&#10;68PVh1NKfADdgjSaN/SJe3qxfP/ufLQ1L81gZMsdQRDt69E2dAjB1lnm2cAV+CNjucZgZ5yCgK7r&#13;&#10;s9bBiOhKZmWen2Sjca11hnHvcfdyCtJlwu86zsJt13keiGwo3i2k1aV1E9dseQ5178AOgs3XgH+4&#13;&#10;hQKh8dBnqEsIQLZO/AGlBHPGmy4cMaMy03WC8dQDdlPkb7q5H8Dy1AuS4+0zTf7/wbKb3Z0jom3o&#13;&#10;CSUaFD7RFyTt5w/db6UhZSRotL7GvHt752bPoxm73XdOxX/sg+wTqU/PpPJ9IAw3i6o8KT5SwjBU&#13;&#10;5Gf58SJiZi/F1vnwiRtFotFQh8cnKmF37cOUekiJZ2lzJaTEfailJiOCloscn5YByqeTENBUFhvy&#13;&#10;uqcEZI+6ZMElSG+kaGN5rPau36ylIztAbVTVolxXU9IALZ92j3P8zded09PVf8OJl7sEP0wlKRRL&#13;&#10;oFYioLalUA09jUAHJKljlCd1zi1GiidSo7Ux7RO+ijOTXL1lVwIPuQYf7sChPrFdnLlwi0snDXJg&#13;&#10;ZouSwbjvf9uP+SgbjFIyot6Rn29bcJwS+VmjoM6KqooDkpzqeFGi415HNq8jeqvWBmkrcLotS2bM&#13;&#10;D/Jgds6oRxzNVTwVQ6AZnj29xOyswzSHONyMr1YpDYfCQrjW95ZF8MhTpPdh/wjOzgIJqKwbc5gN&#13;&#10;qN/oZMqNldqstsF0IonohVd8wejgQKW3nIc/TuxrP2W9fKKWvwAAAP//AwBQSwMEFAAGAAgAAAAh&#13;&#10;AIFF4NLfAAAACgEAAA8AAABkcnMvZG93bnJldi54bWxMT01PwzAMvSPxHyIjcUFb2pQN1DWdEAUx&#13;&#10;bjAm7Zo1WVNonKpJt/LvMSe42LLe8/so1pPr2MkMofUoIZ0nwAzWXrfYSNh9PM/ugYWoUKvOo5Hw&#13;&#10;bQKsy8uLQuXan/HdnLaxYSSCIVcSbIx9znmorXEqzH1vkLCjH5yKdA4N14M6k7jruEiSJXeqRXKw&#13;&#10;qjeP1tRf29FJeMFqX2XHm9G+fu5v355SsRMbJ+X11VStaDysgEUzxb8P+O1A+aGkYAc/og6sk5AJ&#13;&#10;IkpYpMAIFYs7YAfaIgNeFvx/hfIHAAD//wMAUEsBAi0AFAAGAAgAAAAhALaDOJL+AAAA4QEAABMA&#13;&#10;AAAAAAAAAAAAAAAAAAAAAFtDb250ZW50X1R5cGVzXS54bWxQSwECLQAUAAYACAAAACEAOP0h/9YA&#13;&#10;AACUAQAACwAAAAAAAAAAAAAAAAAvAQAAX3JlbHMvLnJlbHNQSwECLQAUAAYACAAAACEA4ZBkXn8C&#13;&#10;AADqBAAADgAAAAAAAAAAAAAAAAAuAgAAZHJzL2Uyb0RvYy54bWxQSwECLQAUAAYACAAAACEAgUXg&#13;&#10;0t8AAAAKAQAADwAAAAAAAAAAAAAAAADZBAAAZHJzL2Rvd25yZXYueG1sUEsFBgAAAAAEAAQA8wAA&#13;&#10;AOUFAAAAAA==&#13;&#10;" filled="f" strokecolor="#2f528f" strokeweight="1pt"/>
            </w:pict>
          </mc:Fallback>
        </mc:AlternateContent>
      </w:r>
      <w:r w:rsidRPr="00BE556E">
        <w:t xml:space="preserve">        </w:t>
      </w:r>
      <w:r w:rsidRPr="00BE556E">
        <w:rPr>
          <w:color w:val="000000" w:themeColor="text1"/>
        </w:rPr>
        <w:t xml:space="preserve">Neurología Pediátrica Aguda       </w:t>
      </w:r>
      <w:r w:rsidRPr="00BE556E">
        <w:tab/>
        <w:t>Duración (meses):</w:t>
      </w:r>
      <w:r w:rsidRPr="00BE556E">
        <w:tab/>
      </w:r>
      <w:r w:rsidRPr="00BE556E">
        <w:tab/>
        <w:t xml:space="preserve"> Horario:</w:t>
      </w:r>
    </w:p>
    <w:p w:rsidR="009F1D61" w:rsidRDefault="009F1D61" w:rsidP="009F1D61">
      <w:pPr>
        <w:ind w:left="3402" w:hanging="2976"/>
      </w:pPr>
      <w:r>
        <w:t xml:space="preserve">Fechas:     </w:t>
      </w:r>
    </w:p>
    <w:p w:rsidR="009F1D61" w:rsidRDefault="009F1D61" w:rsidP="009F1D61">
      <w:pPr>
        <w:ind w:left="3402" w:hanging="2976"/>
      </w:pPr>
      <w:r>
        <w:t xml:space="preserve">Centro principal / Otros hospitales-centros sanitarios: </w:t>
      </w:r>
    </w:p>
    <w:p w:rsidR="009F1D61" w:rsidRDefault="009F1D61" w:rsidP="009F1D61">
      <w:pPr>
        <w:ind w:left="3402" w:hanging="2976"/>
      </w:pPr>
      <w:r w:rsidRPr="00BE556E">
        <w:t xml:space="preserve">Especificar (UCIN, UCIP, </w:t>
      </w:r>
      <w:r w:rsidR="004C4472">
        <w:t xml:space="preserve">Hospitalización, </w:t>
      </w:r>
      <w:bookmarkStart w:id="0" w:name="_GoBack"/>
      <w:bookmarkEnd w:id="0"/>
      <w:r w:rsidRPr="00BE556E">
        <w:t>Urgencias):</w:t>
      </w:r>
      <w:r>
        <w:t xml:space="preserve"> </w:t>
      </w:r>
    </w:p>
    <w:p w:rsidR="00BE556E" w:rsidRDefault="00BE556E" w:rsidP="00BE556E">
      <w:pPr>
        <w:ind w:left="3402" w:hanging="2976"/>
      </w:pPr>
      <w:r>
        <w:t>Objetivos:</w:t>
      </w:r>
    </w:p>
    <w:p w:rsidR="00BE556E" w:rsidRDefault="00BE556E" w:rsidP="00BE556E">
      <w:pPr>
        <w:spacing w:line="240" w:lineRule="auto"/>
        <w:ind w:left="3402" w:hanging="2976"/>
      </w:pPr>
      <w:r>
        <w:t>1.</w:t>
      </w:r>
    </w:p>
    <w:p w:rsidR="00BE556E" w:rsidRDefault="00BE556E" w:rsidP="00BE556E">
      <w:pPr>
        <w:spacing w:line="240" w:lineRule="auto"/>
        <w:ind w:left="3402" w:hanging="2976"/>
      </w:pPr>
      <w:r>
        <w:t>2.</w:t>
      </w:r>
    </w:p>
    <w:p w:rsidR="00BE556E" w:rsidRDefault="00BE556E" w:rsidP="00BE556E">
      <w:pPr>
        <w:spacing w:line="240" w:lineRule="auto"/>
        <w:ind w:left="3402" w:hanging="2976"/>
      </w:pPr>
      <w:r>
        <w:t>3.</w:t>
      </w:r>
    </w:p>
    <w:p w:rsidR="009F1D61" w:rsidRDefault="009F1D61" w:rsidP="00BE556E"/>
    <w:p w:rsidR="009F1D61" w:rsidRDefault="009F1D61" w:rsidP="009F1D61">
      <w:pPr>
        <w:ind w:left="3402" w:hanging="3402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A05AB1" wp14:editId="7EC3ECE6">
                <wp:simplePos x="0" y="0"/>
                <wp:positionH relativeFrom="column">
                  <wp:posOffset>20553</wp:posOffset>
                </wp:positionH>
                <wp:positionV relativeFrom="paragraph">
                  <wp:posOffset>32612</wp:posOffset>
                </wp:positionV>
                <wp:extent cx="142613" cy="109057"/>
                <wp:effectExtent l="0" t="0" r="10160" b="18415"/>
                <wp:wrapNone/>
                <wp:docPr id="7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3" cy="1090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5F65A" id="Rectángulo 5" o:spid="_x0000_s1026" style="position:absolute;margin-left:1.6pt;margin-top:2.55pt;width:11.25pt;height:8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0qRfwIAAOoEAAAOAAAAZHJzL2Uyb0RvYy54bWysVM1u2zAMvg/YOwi6r7Yzp2mNOkWQosOA&#13;&#10;og3WDj0zsmwL0N8kJU73NnuWvdgo2Wm7bqdhOSikSH4SP330xeVBSbLnzguja1qc5JRwzUwjdFfT&#13;&#10;rw/XH84o8QF0A9JoXtMn7unl8v27i8FWfGZ6IxvuCIJoXw22pn0Itsoyz3quwJ8YyzUGW+MUBHRd&#13;&#10;lzUOBkRXMpvl+Wk2GNdYZxj3HnevxiBdJvy25Szcta3ngcia4t1CWl1at3HNlhdQdQ5sL9h0DfiH&#13;&#10;WygQGg99hrqCAGTnxB9QSjBnvGnDCTMqM20rGE89YDdF/qab+x4sT70gOd4+0+T/Hyy73W8cEU1N&#13;&#10;F5RoUPhEX5C0nz90t5OGzCNBg/UV5t3bjZs8j2bs9tA6Ff+xD3JIpD49k8oPgTDcLMrZafGREoah&#13;&#10;Ij/P54uImb0UW+fDJ24UiUZNHR6fqIT9jQ9j6jElnqXNtZAS96GSmgwIOlvk+LQMUD6thICmstiQ&#13;&#10;1x0lIDvUJQsuQXojRRPLY7V33XYtHdkDaqMsF7N1OSb10PBxd57jb7rulJ6u/htOvNwV+H4sSaFY&#13;&#10;ApUSAbUtharpWQQ6Ikkdozypc2oxUjySGq2taZ7wVZwZ5eotuxZ4yA34sAGH+sR2cebCHS6tNMiB&#13;&#10;mSxKeuO+/20/5qNsMErJgHpHfr7twHFK5GeNgjovyjIOSHLK+WKGjnsd2b6O6J1aG6StwOm2LJkx&#13;&#10;P8ij2TqjHnE0V/FUDIFmePb4EpOzDuMc4nAzvlqlNBwKC+FG31sWwSNPkd6HwyM4OwkkoLJuzXE2&#13;&#10;oHqjkzE3Vmqz2gXTiiSiF17xBaODA5Xechr+OLGv/ZT18ola/gIAAP//AwBQSwMEFAAGAAgAAAAh&#13;&#10;AIFF4NLfAAAACgEAAA8AAABkcnMvZG93bnJldi54bWxMT01PwzAMvSPxHyIjcUFb2pQN1DWdEAUx&#13;&#10;bjAm7Zo1WVNonKpJt/LvMSe42LLe8/so1pPr2MkMofUoIZ0nwAzWXrfYSNh9PM/ugYWoUKvOo5Hw&#13;&#10;bQKsy8uLQuXan/HdnLaxYSSCIVcSbIx9znmorXEqzH1vkLCjH5yKdA4N14M6k7jruEiSJXeqRXKw&#13;&#10;qjeP1tRf29FJeMFqX2XHm9G+fu5v355SsRMbJ+X11VStaDysgEUzxb8P+O1A+aGkYAc/og6sk5AJ&#13;&#10;IkpYpMAIFYs7YAfaIgNeFvx/hfIHAAD//wMAUEsBAi0AFAAGAAgAAAAhALaDOJL+AAAA4QEAABMA&#13;&#10;AAAAAAAAAAAAAAAAAAAAAFtDb250ZW50X1R5cGVzXS54bWxQSwECLQAUAAYACAAAACEAOP0h/9YA&#13;&#10;AACUAQAACwAAAAAAAAAAAAAAAAAvAQAAX3JlbHMvLnJlbHNQSwECLQAUAAYACAAAACEAUQtKkX8C&#13;&#10;AADqBAAADgAAAAAAAAAAAAAAAAAuAgAAZHJzL2Uyb0RvYy54bWxQSwECLQAUAAYACAAAACEAgUXg&#13;&#10;0t8AAAAKAQAADwAAAAAAAAAAAAAAAADZBAAAZHJzL2Rvd25yZXYueG1sUEsFBgAAAAAEAAQA8wAA&#13;&#10;AOUFAAAAAA==&#13;&#10;" filled="f" strokecolor="#2f528f" strokeweight="1pt"/>
            </w:pict>
          </mc:Fallback>
        </mc:AlternateContent>
      </w:r>
      <w:r>
        <w:t xml:space="preserve">        </w:t>
      </w:r>
      <w:r w:rsidRPr="00BE556E">
        <w:rPr>
          <w:color w:val="000000" w:themeColor="text1"/>
        </w:rPr>
        <w:t xml:space="preserve">Neurología Pediátrica Crónica       </w:t>
      </w:r>
      <w:r>
        <w:tab/>
        <w:t>Duración (meses):</w:t>
      </w:r>
      <w:r>
        <w:tab/>
      </w:r>
      <w:r>
        <w:tab/>
        <w:t>Horario:</w:t>
      </w:r>
    </w:p>
    <w:p w:rsidR="009F1D61" w:rsidRDefault="009F1D61" w:rsidP="009F1D61">
      <w:pPr>
        <w:ind w:left="3402" w:hanging="2976"/>
      </w:pPr>
      <w:r>
        <w:t xml:space="preserve">Fechas:     </w:t>
      </w:r>
    </w:p>
    <w:p w:rsidR="009F1D61" w:rsidRDefault="009F1D61" w:rsidP="009F1D61">
      <w:pPr>
        <w:ind w:left="3402" w:hanging="2976"/>
      </w:pPr>
      <w:r>
        <w:t xml:space="preserve">Centro principal / Otros hospitales-centros sanitarios: </w:t>
      </w:r>
    </w:p>
    <w:p w:rsidR="009F1D61" w:rsidRDefault="009F1D61" w:rsidP="00BE556E">
      <w:pPr>
        <w:ind w:left="3402" w:hanging="2976"/>
      </w:pPr>
      <w:r w:rsidRPr="00BE556E">
        <w:t>Especificar Unidad (epilepsia, neuromuscular, etc):</w:t>
      </w:r>
    </w:p>
    <w:p w:rsidR="00BE556E" w:rsidRDefault="00BE556E" w:rsidP="00BE556E">
      <w:pPr>
        <w:ind w:left="3402" w:hanging="2976"/>
      </w:pPr>
      <w:r>
        <w:t>Objetivos:</w:t>
      </w:r>
    </w:p>
    <w:p w:rsidR="00BE556E" w:rsidRDefault="00BE556E" w:rsidP="00BE556E">
      <w:pPr>
        <w:spacing w:line="240" w:lineRule="auto"/>
        <w:ind w:left="3402" w:hanging="2976"/>
      </w:pPr>
      <w:r>
        <w:t>1.</w:t>
      </w:r>
    </w:p>
    <w:p w:rsidR="00BE556E" w:rsidRDefault="00BE556E" w:rsidP="00BE556E">
      <w:pPr>
        <w:spacing w:line="240" w:lineRule="auto"/>
        <w:ind w:left="3402" w:hanging="2976"/>
      </w:pPr>
      <w:r>
        <w:t>2.</w:t>
      </w:r>
    </w:p>
    <w:p w:rsidR="00BE556E" w:rsidRDefault="00BE556E" w:rsidP="00BE556E">
      <w:pPr>
        <w:spacing w:line="240" w:lineRule="auto"/>
        <w:ind w:left="3402" w:hanging="2976"/>
      </w:pPr>
      <w:r>
        <w:t>3.</w:t>
      </w:r>
    </w:p>
    <w:p w:rsidR="009F1D61" w:rsidRDefault="009F1D61" w:rsidP="009F1D61">
      <w:pPr>
        <w:ind w:left="3402" w:hanging="2976"/>
      </w:pPr>
    </w:p>
    <w:p w:rsidR="009F1D61" w:rsidRDefault="009F1D61" w:rsidP="009F1D61">
      <w:pPr>
        <w:ind w:left="3402" w:hanging="2976"/>
      </w:pPr>
    </w:p>
    <w:p w:rsidR="00BE556E" w:rsidRDefault="00BE556E" w:rsidP="009F1D61">
      <w:pPr>
        <w:ind w:left="3402" w:hanging="2976"/>
      </w:pPr>
    </w:p>
    <w:p w:rsidR="009F1D61" w:rsidRDefault="009F1D61" w:rsidP="009F1D61">
      <w:pPr>
        <w:ind w:left="3402" w:hanging="3402"/>
      </w:pPr>
      <w:r>
        <w:t xml:space="preserve">  </w: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642107" wp14:editId="4553CB8E">
                <wp:simplePos x="0" y="0"/>
                <wp:positionH relativeFrom="column">
                  <wp:posOffset>20553</wp:posOffset>
                </wp:positionH>
                <wp:positionV relativeFrom="paragraph">
                  <wp:posOffset>32612</wp:posOffset>
                </wp:positionV>
                <wp:extent cx="142613" cy="109057"/>
                <wp:effectExtent l="0" t="0" r="10160" b="18415"/>
                <wp:wrapNone/>
                <wp:docPr id="10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3" cy="1090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89F77" id="Rectángulo 3" o:spid="_x0000_s1026" style="position:absolute;margin-left:1.6pt;margin-top:2.55pt;width:11.25pt;height:8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i3dfwIAAOsEAAAOAAAAZHJzL2Uyb0RvYy54bWysVM1u2zAMvg/YOwi6r7ZTt2mNOkWQosOA&#13;&#10;og3WDj0zsmwL0N8kJU73NnuWvVgp2Wm7bqdhOSikSH0iP330xeVeSbLjzguja1oc5ZRwzUwjdFfT&#13;&#10;bw/Xn84o8QF0A9JoXtMn7unl4uOHi8FWfGZ6IxvuCIJoXw22pn0Itsoyz3quwB8ZyzUGW+MUBHRd&#13;&#10;lzUOBkRXMpvl+Wk2GNdYZxj3HnevxiBdJPy25Szcta3ngciaYm0hrS6tm7hmiwuoOge2F2wqA/6h&#13;&#10;CgVC46UvUFcQgGyd+ANKCeaMN204YkZlpm0F46kH7KbI33Vz34PlqRckx9sXmvz/g2W3u7UjosG3&#13;&#10;Q3o0KHyjr8jar5+620pDjiNDg/UVJt7btZs8j2Zsd986Ff+xEbJPrD69sMr3gTDcLMrZaXFMCcNQ&#13;&#10;kZ/nJ/OImb0ets6Hz9woEo2aOrw+cQm7Gx/G1ENKvEubayEl7kMlNRkQdDbPsXgGqJ9WQkBTWezI&#13;&#10;644SkB0KkwWXIL2RoonH42nvus1KOrIDFEdZzmerckzqoeHj7kmOv6ncKT2V/htOLO4KfD8eSaF4&#13;&#10;BColAopbClXTswh0QJI6RnmS59RipHgkNVob0zzhszgz6tVbdi3wkhvwYQ0OBYrt4tCFO1xaaZAD&#13;&#10;M1mU9Mb9+Nt+zEfdYJSSAQWP/HzfguOUyC8aFXVelGWckOSUJ/MZOu5tZPM2ordqZZC2AsfbsmTG&#13;&#10;/CAPZuuMesTZXMZbMQSa4d3jS0zOKoyDiNPN+HKZ0nAqLIQbfW9ZBI88RXof9o/g7CSQgMq6NYfh&#13;&#10;gOqdTsbceFKb5TaYViQRvfKKLxgdnKj0ltP0x5F966es12/U4hkAAP//AwBQSwMEFAAGAAgAAAAh&#13;&#10;AIFF4NLfAAAACgEAAA8AAABkcnMvZG93bnJldi54bWxMT01PwzAMvSPxHyIjcUFb2pQN1DWdEAUx&#13;&#10;bjAm7Zo1WVNonKpJt/LvMSe42LLe8/so1pPr2MkMofUoIZ0nwAzWXrfYSNh9PM/ugYWoUKvOo5Hw&#13;&#10;bQKsy8uLQuXan/HdnLaxYSSCIVcSbIx9znmorXEqzH1vkLCjH5yKdA4N14M6k7jruEiSJXeqRXKw&#13;&#10;qjeP1tRf29FJeMFqX2XHm9G+fu5v355SsRMbJ+X11VStaDysgEUzxb8P+O1A+aGkYAc/og6sk5AJ&#13;&#10;IkpYpMAIFYs7YAfaIgNeFvx/hfIHAAD//wMAUEsBAi0AFAAGAAgAAAAhALaDOJL+AAAA4QEAABMA&#13;&#10;AAAAAAAAAAAAAAAAAAAAAFtDb250ZW50X1R5cGVzXS54bWxQSwECLQAUAAYACAAAACEAOP0h/9YA&#13;&#10;AACUAQAACwAAAAAAAAAAAAAAAAAvAQAAX3JlbHMvLnJlbHNQSwECLQAUAAYACAAAACEAQeYt3X8C&#13;&#10;AADrBAAADgAAAAAAAAAAAAAAAAAuAgAAZHJzL2Uyb0RvYy54bWxQSwECLQAUAAYACAAAACEAgUXg&#13;&#10;0t8AAAAKAQAADwAAAAAAAAAAAAAAAADZBAAAZHJzL2Rvd25yZXYueG1sUEsFBgAAAAAEAAQA8wAA&#13;&#10;AOUFAAAAAA==&#13;&#10;" filled="f" strokecolor="#2f528f" strokeweight="1pt"/>
            </w:pict>
          </mc:Fallback>
        </mc:AlternateContent>
      </w:r>
      <w:r>
        <w:t xml:space="preserve">      </w:t>
      </w:r>
      <w:r w:rsidRPr="00BE556E">
        <w:rPr>
          <w:color w:val="000000" w:themeColor="text1"/>
        </w:rPr>
        <w:t xml:space="preserve">Neurología Adultos       </w:t>
      </w:r>
      <w:r>
        <w:tab/>
        <w:t>Duración (meses):</w:t>
      </w:r>
      <w:r>
        <w:tab/>
      </w:r>
      <w:r>
        <w:tab/>
        <w:t>Horario:</w:t>
      </w:r>
    </w:p>
    <w:p w:rsidR="009F1D61" w:rsidRDefault="009F1D61" w:rsidP="009F1D61">
      <w:pPr>
        <w:ind w:left="3402" w:hanging="2976"/>
      </w:pPr>
      <w:r>
        <w:t xml:space="preserve">Fechas:     </w:t>
      </w:r>
    </w:p>
    <w:p w:rsidR="009F1D61" w:rsidRDefault="009F1D61" w:rsidP="009F1D61">
      <w:pPr>
        <w:ind w:left="3402" w:hanging="2976"/>
      </w:pPr>
      <w:r>
        <w:t xml:space="preserve">Centro principal / Otros hospitales-centros sanitarios: </w:t>
      </w:r>
    </w:p>
    <w:p w:rsidR="009F1D61" w:rsidRDefault="009F1D61" w:rsidP="009F1D61">
      <w:pPr>
        <w:ind w:left="3402" w:hanging="2976"/>
      </w:pPr>
      <w:r w:rsidRPr="00BE556E">
        <w:t>Especificar Unidad:</w:t>
      </w:r>
      <w:r>
        <w:t xml:space="preserve"> </w:t>
      </w:r>
    </w:p>
    <w:p w:rsidR="00BE556E" w:rsidRDefault="00BE556E" w:rsidP="00BE556E">
      <w:pPr>
        <w:ind w:left="3402" w:hanging="2976"/>
      </w:pPr>
      <w:r>
        <w:t>Objetivos:</w:t>
      </w:r>
    </w:p>
    <w:p w:rsidR="00BE556E" w:rsidRDefault="00BE556E" w:rsidP="00BE556E">
      <w:pPr>
        <w:spacing w:line="240" w:lineRule="auto"/>
        <w:ind w:left="3402" w:hanging="2976"/>
      </w:pPr>
      <w:r>
        <w:t>1.</w:t>
      </w:r>
    </w:p>
    <w:p w:rsidR="00BE556E" w:rsidRDefault="00BE556E" w:rsidP="00BE556E">
      <w:pPr>
        <w:spacing w:line="240" w:lineRule="auto"/>
        <w:ind w:left="3402" w:hanging="2976"/>
      </w:pPr>
      <w:r>
        <w:t>2.</w:t>
      </w:r>
    </w:p>
    <w:p w:rsidR="00BE556E" w:rsidRDefault="00BE556E" w:rsidP="00BE556E">
      <w:pPr>
        <w:spacing w:line="240" w:lineRule="auto"/>
        <w:ind w:left="3402" w:hanging="2976"/>
      </w:pPr>
      <w:r>
        <w:t>3.</w:t>
      </w:r>
    </w:p>
    <w:p w:rsidR="009F1D61" w:rsidRDefault="009F1D61" w:rsidP="00BE556E"/>
    <w:p w:rsidR="009F1D61" w:rsidRDefault="009F1D61" w:rsidP="009F1D61">
      <w:pPr>
        <w:ind w:left="3402" w:hanging="3402"/>
      </w:pPr>
      <w:r>
        <w:t xml:space="preserve">  </w: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B4E166" wp14:editId="4837E597">
                <wp:simplePos x="0" y="0"/>
                <wp:positionH relativeFrom="column">
                  <wp:posOffset>20553</wp:posOffset>
                </wp:positionH>
                <wp:positionV relativeFrom="paragraph">
                  <wp:posOffset>32612</wp:posOffset>
                </wp:positionV>
                <wp:extent cx="142613" cy="109057"/>
                <wp:effectExtent l="0" t="0" r="10160" b="18415"/>
                <wp:wrapNone/>
                <wp:docPr id="1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3" cy="1090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8BA45" id="Rectángulo 4" o:spid="_x0000_s1026" style="position:absolute;margin-left:1.6pt;margin-top:2.55pt;width:11.25pt;height:8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QMSfwIAAOsEAAAOAAAAZHJzL2Uyb0RvYy54bWysVM1u2zAMvg/YOwi6r7Yzt2mNOEWQosOA&#13;&#10;oi3WDj0zsmwL0N8kJU73NnuWvdgo2Um7bqdhOSik+CPy40cvLvdKkh13Xhhd0+Ikp4RrZhqhu5p+&#13;&#10;fbz+cE6JD6AbkEbzmj5zTy+X798tBlvxmemNbLgjmET7arA17UOwVZZ51nMF/sRYrtHYGqcgoOq6&#13;&#10;rHEwYHYls1men2WDcY11hnHv8fZqNNJlyt+2nIW7tvU8EFlTrC2k06VzE89suYCqc2B7waYy4B+q&#13;&#10;UCA0PnpMdQUByNaJP1IpwZzxpg0nzKjMtK1gPPWA3RT5m24eerA89YLgeHuEyf+/tOx2d++IaHB2&#13;&#10;BSUaFM7oC6L284futtKQMiI0WF+h44O9d5PmUYzt7lun4j82QvYJ1ecjqnwfCMPLopydFR8pYWgq&#13;&#10;8ov8dB5zZi/B1vnwiRtFolBTh88nLGF348PoenCJb2lzLaTEe6ikJgMmnc1znC0D5E8rIaCoLHbk&#13;&#10;dUcJyA6JyYJLKb2RoonhMdq7brOWjuwAyVGW89m6HJ16aPh4e5rjbyp3ck+l/5YnFncFvh9DkimG&#13;&#10;QKVEQHJLoWp6HhMdMkkdrTzRc2oxQjyCGqWNaZ5xLM6MfPWWXQt85AZ8uAeHBMV2cenCHR6tNIiB&#13;&#10;mSRKeuO+/+0++iNv0ErJgIRHfL5twXFK5GeNjLooyjJuSFLK0/kMFffasnlt0Vu1NggbkgarS2L0&#13;&#10;D/Igts6oJ9zNVXwVTaAZvj1OYlLWYVxE3G7GV6vkhlthIdzoB8ti8ohThPdx/wTOTgQJyKxbc1gO&#13;&#10;qN7wZPSNkdqstsG0IpHoBVecYFRwo9Isp+2PK/taT14v36jlLwAAAP//AwBQSwMEFAAGAAgAAAAh&#13;&#10;AIFF4NLfAAAACgEAAA8AAABkcnMvZG93bnJldi54bWxMT01PwzAMvSPxHyIjcUFb2pQN1DWdEAUx&#13;&#10;bjAm7Zo1WVNonKpJt/LvMSe42LLe8/so1pPr2MkMofUoIZ0nwAzWXrfYSNh9PM/ugYWoUKvOo5Hw&#13;&#10;bQKsy8uLQuXan/HdnLaxYSSCIVcSbIx9znmorXEqzH1vkLCjH5yKdA4N14M6k7jruEiSJXeqRXKw&#13;&#10;qjeP1tRf29FJeMFqX2XHm9G+fu5v355SsRMbJ+X11VStaDysgEUzxb8P+O1A+aGkYAc/og6sk5AJ&#13;&#10;IkpYpMAIFYs7YAfaIgNeFvx/hfIHAAD//wMAUEsBAi0AFAAGAAgAAAAhALaDOJL+AAAA4QEAABMA&#13;&#10;AAAAAAAAAAAAAAAAAAAAAFtDb250ZW50X1R5cGVzXS54bWxQSwECLQAUAAYACAAAACEAOP0h/9YA&#13;&#10;AACUAQAACwAAAAAAAAAAAAAAAAAvAQAAX3JlbHMvLnJlbHNQSwECLQAUAAYACAAAACEA8X0DEn8C&#13;&#10;AADrBAAADgAAAAAAAAAAAAAAAAAuAgAAZHJzL2Uyb0RvYy54bWxQSwECLQAUAAYACAAAACEAgUXg&#13;&#10;0t8AAAAKAQAADwAAAAAAAAAAAAAAAADZBAAAZHJzL2Rvd25yZXYueG1sUEsFBgAAAAAEAAQA8wAA&#13;&#10;AOUFAAAAAA==&#13;&#10;" filled="f" strokecolor="#2f528f" strokeweight="1pt"/>
            </w:pict>
          </mc:Fallback>
        </mc:AlternateContent>
      </w:r>
      <w:r>
        <w:t xml:space="preserve">      </w:t>
      </w:r>
      <w:r w:rsidRPr="00BE556E">
        <w:rPr>
          <w:color w:val="000000" w:themeColor="text1"/>
        </w:rPr>
        <w:t xml:space="preserve">Psiquiatría Infantil       </w:t>
      </w:r>
      <w:r>
        <w:tab/>
        <w:t>Duración (meses):</w:t>
      </w:r>
      <w:r>
        <w:tab/>
      </w:r>
      <w:r>
        <w:tab/>
        <w:t>Horario:</w:t>
      </w:r>
    </w:p>
    <w:p w:rsidR="009F1D61" w:rsidRDefault="009F1D61" w:rsidP="009F1D61">
      <w:pPr>
        <w:ind w:left="3402" w:hanging="2976"/>
      </w:pPr>
      <w:r>
        <w:t xml:space="preserve">Fechas:     </w:t>
      </w:r>
    </w:p>
    <w:p w:rsidR="009F1D61" w:rsidRDefault="009F1D61" w:rsidP="009F1D61">
      <w:pPr>
        <w:ind w:left="3402" w:hanging="2976"/>
      </w:pPr>
      <w:r>
        <w:t xml:space="preserve">Centro principal / Otros hospitales-centros sanitarios: </w:t>
      </w:r>
    </w:p>
    <w:p w:rsidR="00BE556E" w:rsidRDefault="00BE556E" w:rsidP="00BE556E">
      <w:pPr>
        <w:ind w:left="3402" w:hanging="2976"/>
      </w:pPr>
      <w:r>
        <w:t>Objetivos:</w:t>
      </w:r>
    </w:p>
    <w:p w:rsidR="00BE556E" w:rsidRDefault="00BE556E" w:rsidP="00BE556E">
      <w:pPr>
        <w:spacing w:line="240" w:lineRule="auto"/>
        <w:ind w:left="3402" w:hanging="2976"/>
      </w:pPr>
      <w:r>
        <w:t>1.</w:t>
      </w:r>
    </w:p>
    <w:p w:rsidR="00BE556E" w:rsidRDefault="00BE556E" w:rsidP="00BE556E">
      <w:pPr>
        <w:spacing w:line="240" w:lineRule="auto"/>
        <w:ind w:left="3402" w:hanging="2976"/>
      </w:pPr>
      <w:r>
        <w:t>2.</w:t>
      </w:r>
    </w:p>
    <w:p w:rsidR="00BE556E" w:rsidRDefault="00BE556E" w:rsidP="00BE556E">
      <w:pPr>
        <w:spacing w:line="240" w:lineRule="auto"/>
        <w:ind w:left="3402" w:hanging="2976"/>
      </w:pPr>
      <w:r>
        <w:t>3.</w:t>
      </w:r>
    </w:p>
    <w:p w:rsidR="009F1D61" w:rsidRDefault="009F1D61" w:rsidP="009F1D61">
      <w:pPr>
        <w:ind w:left="3402" w:hanging="2976"/>
      </w:pPr>
    </w:p>
    <w:p w:rsidR="009F1D61" w:rsidRDefault="009F1D61" w:rsidP="009F1D61">
      <w:pPr>
        <w:ind w:left="3402" w:hanging="3402"/>
      </w:pPr>
      <w:r>
        <w:t xml:space="preserve">  </w: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6F9C09" wp14:editId="0BC1D85E">
                <wp:simplePos x="0" y="0"/>
                <wp:positionH relativeFrom="column">
                  <wp:posOffset>20553</wp:posOffset>
                </wp:positionH>
                <wp:positionV relativeFrom="paragraph">
                  <wp:posOffset>32612</wp:posOffset>
                </wp:positionV>
                <wp:extent cx="142613" cy="109057"/>
                <wp:effectExtent l="0" t="0" r="10160" b="18415"/>
                <wp:wrapNone/>
                <wp:docPr id="26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3" cy="1090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C1705" id="Rectángulo 12" o:spid="_x0000_s1026" style="position:absolute;margin-left:1.6pt;margin-top:2.55pt;width:11.25pt;height:8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fHzgAIAAOwEAAAOAAAAZHJzL2Uyb0RvYy54bWysVNtO3DAQfa/Uf7D8XnJpYCEii1aLqCoh&#13;&#10;QIWK51nHSSz5Vtu7Wfo3/Zb+WMdOFijtU9V98M54Zo49x2dyfrFXkuy488LohhZHOSVcM9MK3Tf0&#13;&#10;68PVh1NKfADdgjSaN/SJe3qxfP/ufLQ1L81gZMsdQRDt69E2dAjB1lnm2cAV+CNjucZgZ5yCgK7r&#13;&#10;s9bBiOhKZmWen2Sjca11hnHvcfdyCtJlwu86zsJt13keiGwo3i2k1aV1E9dseQ5178AOgs3XgH+4&#13;&#10;hQKh8dBnqEsIQLZO/AGlBHPGmy4cMaMy03WC8dQDdlPkb7q5H8Dy1AuS4+0zTf7/wbKb3Z0jom1o&#13;&#10;eUKJBoVv9AVZ+/lD91tpSFFGikbra8y8t3du9jyasd9951T8x07IPtH69Ewr3wfCcLOoypPiIyUM&#13;&#10;Q0V+lh8vImb2UmydD5+4USQaDXV4fiITdtc+TKmHlHiWNldCStyHWmoyImi5yPFxGaCAOgkBTWWx&#13;&#10;Ja97SkD2qEwWXIL0Roo2lsdq7/rNWjqyA1RHVS3KdTUlDdDyafc4x9983Tk9Xf03nHi5S/DDVJJC&#13;&#10;sQRqJQKqWwrV0NMIdECSOkZ50ufcYqR4IjVaG9M+4bs4MwnWW3Yl8JBr8OEOHCoU28WpC7e4dNIg&#13;&#10;B2a2KBmM+/63/ZiPwsEoJSMqHvn5tgXHKZGfNUrqrKiqOCLJqY4XJTrudWTzOqK3am2QtgLn27Jk&#13;&#10;xvwgD2bnjHrE4VzFUzEEmuHZ00vMzjpMk4jjzfhqldJwLCyEa31vWQSPPEV6H/aP4OwskIDKujGH&#13;&#10;6YD6jU6m3FipzWobTCeSiF54xReMDo5Uest5/OPMvvZT1stHavkLAAD//wMAUEsDBBQABgAIAAAA&#13;&#10;IQCBReDS3wAAAAoBAAAPAAAAZHJzL2Rvd25yZXYueG1sTE9NT8MwDL0j8R8iI3FBW9qUDdQ1nRAF&#13;&#10;MW4wJu2aNVlTaJyqSbfy7zEnuNiy3vP7KNaT69jJDKH1KCGdJ8AM1l632EjYfTzP7oGFqFCrzqOR&#13;&#10;8G0CrMvLi0Ll2p/x3Zy2sWEkgiFXEmyMfc55qK1xKsx9b5Cwox+cinQODdeDOpO467hIkiV3qkVy&#13;&#10;sKo3j9bUX9vRSXjBal9lx5vRvn7ub9+eUrETGyfl9dVUrWg8rIBFM8W/D/jtQPmhpGAHP6IOrJOQ&#13;&#10;CSJKWKTACBWLO2AH2iIDXhb8f4XyBwAA//8DAFBLAQItABQABgAIAAAAIQC2gziS/gAAAOEBAAAT&#13;&#10;AAAAAAAAAAAAAAAAAAAAAABbQ29udGVudF9UeXBlc10ueG1sUEsBAi0AFAAGAAgAAAAhADj9If/W&#13;&#10;AAAAlAEAAAsAAAAAAAAAAAAAAAAALwEAAF9yZWxzLy5yZWxzUEsBAi0AFAAGAAgAAAAhAFEh8fOA&#13;&#10;AgAA7AQAAA4AAAAAAAAAAAAAAAAALgIAAGRycy9lMm9Eb2MueG1sUEsBAi0AFAAGAAgAAAAhAIFF&#13;&#10;4NLfAAAACgEAAA8AAAAAAAAAAAAAAAAA2gQAAGRycy9kb3ducmV2LnhtbFBLBQYAAAAABAAEAPMA&#13;&#10;AADmBQAAAAA=&#13;&#10;" filled="f" strokecolor="#2f528f" strokeweight="1pt"/>
            </w:pict>
          </mc:Fallback>
        </mc:AlternateContent>
      </w:r>
      <w:r>
        <w:t xml:space="preserve">      </w:t>
      </w:r>
      <w:r w:rsidRPr="00BE556E">
        <w:rPr>
          <w:color w:val="000000" w:themeColor="text1"/>
        </w:rPr>
        <w:t>Neuroimagen</w:t>
      </w:r>
      <w:r>
        <w:tab/>
        <w:t>Duración (meses):</w:t>
      </w:r>
      <w:r>
        <w:tab/>
      </w:r>
      <w:r>
        <w:tab/>
        <w:t>Horario:</w:t>
      </w:r>
    </w:p>
    <w:p w:rsidR="009F1D61" w:rsidRDefault="009F1D61" w:rsidP="009F1D61">
      <w:pPr>
        <w:ind w:left="3402" w:hanging="2976"/>
      </w:pPr>
      <w:r>
        <w:t xml:space="preserve">Fechas:     </w:t>
      </w:r>
    </w:p>
    <w:p w:rsidR="009F1D61" w:rsidRDefault="009F1D61" w:rsidP="009F1D61">
      <w:pPr>
        <w:ind w:left="3402" w:hanging="2976"/>
      </w:pPr>
      <w:r>
        <w:t xml:space="preserve">Centro principal / Otros hospitales-centros sanitarios: </w:t>
      </w:r>
    </w:p>
    <w:p w:rsidR="00BE556E" w:rsidRDefault="00BE556E" w:rsidP="00BE556E">
      <w:pPr>
        <w:ind w:left="3402" w:hanging="2976"/>
      </w:pPr>
      <w:r>
        <w:t>Objetivos:</w:t>
      </w:r>
    </w:p>
    <w:p w:rsidR="00BE556E" w:rsidRDefault="00BE556E" w:rsidP="00BE556E">
      <w:pPr>
        <w:spacing w:line="240" w:lineRule="auto"/>
        <w:ind w:left="3402" w:hanging="2976"/>
      </w:pPr>
      <w:r>
        <w:t>1.</w:t>
      </w:r>
    </w:p>
    <w:p w:rsidR="00BE556E" w:rsidRDefault="00BE556E" w:rsidP="00BE556E">
      <w:pPr>
        <w:spacing w:line="240" w:lineRule="auto"/>
        <w:ind w:left="3402" w:hanging="2976"/>
      </w:pPr>
      <w:r>
        <w:t>2.</w:t>
      </w:r>
    </w:p>
    <w:p w:rsidR="00BE556E" w:rsidRDefault="00BE556E" w:rsidP="00BE556E">
      <w:pPr>
        <w:spacing w:line="240" w:lineRule="auto"/>
        <w:ind w:left="3402" w:hanging="2976"/>
      </w:pPr>
      <w:r>
        <w:t>3.</w:t>
      </w:r>
    </w:p>
    <w:p w:rsidR="009F1D61" w:rsidRDefault="009F1D61" w:rsidP="009F1D61">
      <w:pPr>
        <w:ind w:left="3402" w:hanging="2976"/>
      </w:pPr>
    </w:p>
    <w:p w:rsidR="00BE556E" w:rsidRDefault="00BE556E" w:rsidP="009F1D61">
      <w:pPr>
        <w:ind w:left="3402" w:hanging="2976"/>
      </w:pPr>
    </w:p>
    <w:p w:rsidR="00BE556E" w:rsidRDefault="00BE556E" w:rsidP="009F1D61">
      <w:pPr>
        <w:ind w:left="3402" w:hanging="2976"/>
      </w:pPr>
    </w:p>
    <w:p w:rsidR="00BE556E" w:rsidRDefault="00BE556E" w:rsidP="009F1D61">
      <w:pPr>
        <w:ind w:left="3402" w:hanging="2976"/>
      </w:pPr>
    </w:p>
    <w:p w:rsidR="00BE556E" w:rsidRDefault="00BE556E" w:rsidP="009F1D61">
      <w:pPr>
        <w:ind w:left="3402" w:hanging="2976"/>
      </w:pPr>
    </w:p>
    <w:p w:rsidR="009F1D61" w:rsidRDefault="009F1D61" w:rsidP="009F1D61">
      <w:pPr>
        <w:ind w:left="3402" w:hanging="3402"/>
      </w:pPr>
      <w:r>
        <w:t xml:space="preserve">  </w: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96527C" wp14:editId="6FE72BB2">
                <wp:simplePos x="0" y="0"/>
                <wp:positionH relativeFrom="column">
                  <wp:posOffset>20553</wp:posOffset>
                </wp:positionH>
                <wp:positionV relativeFrom="paragraph">
                  <wp:posOffset>32612</wp:posOffset>
                </wp:positionV>
                <wp:extent cx="142613" cy="109057"/>
                <wp:effectExtent l="0" t="0" r="10160" b="18415"/>
                <wp:wrapNone/>
                <wp:docPr id="27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3" cy="1090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3249B" id="Rectángulo 13" o:spid="_x0000_s1026" style="position:absolute;margin-left:1.6pt;margin-top:2.55pt;width:11.25pt;height:8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q02gAIAAOwEAAAOAAAAZHJzL2Uyb0RvYy54bWysVNtO3DAQfa/Uf7D8XnJpYCEii1aLqCoh&#13;&#10;QIWK51nHSSz5Vtu7Wfo3/Zb+WMdOFijtU9V98M54Zo49x2dyfrFXkuy488LohhZHOSVcM9MK3Tf0&#13;&#10;68PVh1NKfADdgjSaN/SJe3qxfP/ufLQ1L81gZMsdQRDt69E2dAjB1lnm2cAV+CNjucZgZ5yCgK7r&#13;&#10;s9bBiOhKZmWen2Sjca11hnHvcfdyCtJlwu86zsJt13keiGwo3i2k1aV1E9dseQ5178AOgs3XgH+4&#13;&#10;hQKh8dBnqEsIQLZO/AGlBHPGmy4cMaMy03WC8dQDdlPkb7q5H8Dy1AuS4+0zTf7/wbKb3Z0jom1o&#13;&#10;uaBEg8I3+oKs/fyh+600pPgYKRqtrzHz3t652fNoxn73nVPxHzsh+0Tr0zOtfB8Iw82iKk8QhzAM&#13;&#10;FflZfryImNlLsXU+fOJGkWg01OH5iUzYXfswpR5S4lnaXAkpcR9qqcmIoOUix8dlgALqJAQ0lcWW&#13;&#10;vO4pAdmjMllwCdIbKdpYHqu96zdr6cgOUB1VtSjX1ZQ0QMun3eMcf/N15/R09d9w4uUuwQ9TSQrF&#13;&#10;EqiVCKhuKVRDTyPQAUnqGOVJn3OLkeKJ1GhtTPuE7+LMJFhv2ZXAQ67BhztwqFBsF6cu3OLSSYMc&#13;&#10;mNmiZDDu+9/2Yz4KB6OUjKh45OfbFhynRH7WKKmzoqriiCSnOl6U6LjXkc3riN6qtUHaCpxvy5IZ&#13;&#10;84M8mJ0z6hGHcxVPxRBohmdPLzE76zBNIo4346tVSsOxsBCu9b1lETzyFOl92D+Cs7NAAirrxhym&#13;&#10;A+o3OplyY6U2q20wnUgieuEVXzA6OFLpLefxjzP72k9ZLx+p5S8AAAD//wMAUEsDBBQABgAIAAAA&#13;&#10;IQCBReDS3wAAAAoBAAAPAAAAZHJzL2Rvd25yZXYueG1sTE9NT8MwDL0j8R8iI3FBW9qUDdQ1nRAF&#13;&#10;MW4wJu2aNVlTaJyqSbfy7zEnuNiy3vP7KNaT69jJDKH1KCGdJ8AM1l632EjYfTzP7oGFqFCrzqOR&#13;&#10;8G0CrMvLi0Ll2p/x3Zy2sWEkgiFXEmyMfc55qK1xKsx9b5Cwox+cinQODdeDOpO467hIkiV3qkVy&#13;&#10;sKo3j9bUX9vRSXjBal9lx5vRvn7ub9+eUrETGyfl9dVUrWg8rIBFM8W/D/jtQPmhpGAHP6IOrJOQ&#13;&#10;CSJKWKTACBWLO2AH2iIDXhb8f4XyBwAA//8DAFBLAQItABQABgAIAAAAIQC2gziS/gAAAOEBAAAT&#13;&#10;AAAAAAAAAAAAAAAAAAAAAABbQ29udGVudF9UeXBlc10ueG1sUEsBAi0AFAAGAAgAAAAhADj9If/W&#13;&#10;AAAAlAEAAAsAAAAAAAAAAAAAAAAALwEAAF9yZWxzLy5yZWxzUEsBAi0AFAAGAAgAAAAhAK6SrTaA&#13;&#10;AgAA7AQAAA4AAAAAAAAAAAAAAAAALgIAAGRycy9lMm9Eb2MueG1sUEsBAi0AFAAGAAgAAAAhAIFF&#13;&#10;4NLfAAAACgEAAA8AAAAAAAAAAAAAAAAA2gQAAGRycy9kb3ducmV2LnhtbFBLBQYAAAAABAAEAPMA&#13;&#10;AADmBQAAAAA=&#13;&#10;" filled="f" strokecolor="#2f528f" strokeweight="1pt"/>
            </w:pict>
          </mc:Fallback>
        </mc:AlternateContent>
      </w:r>
      <w:r>
        <w:t xml:space="preserve">      </w:t>
      </w:r>
      <w:r w:rsidRPr="00BE556E">
        <w:rPr>
          <w:color w:val="000000" w:themeColor="text1"/>
        </w:rPr>
        <w:t>Neurofisiología</w:t>
      </w:r>
      <w:r>
        <w:tab/>
        <w:t>Duración (meses):</w:t>
      </w:r>
      <w:r>
        <w:tab/>
      </w:r>
      <w:r>
        <w:tab/>
        <w:t>Horario:</w:t>
      </w:r>
    </w:p>
    <w:p w:rsidR="009F1D61" w:rsidRDefault="009F1D61" w:rsidP="009F1D61">
      <w:pPr>
        <w:ind w:left="3402" w:hanging="2976"/>
      </w:pPr>
      <w:r>
        <w:t xml:space="preserve">Fechas:     </w:t>
      </w:r>
    </w:p>
    <w:p w:rsidR="009F1D61" w:rsidRDefault="009F1D61" w:rsidP="009F1D61">
      <w:pPr>
        <w:ind w:left="3402" w:hanging="2976"/>
      </w:pPr>
      <w:r>
        <w:t xml:space="preserve">Centro principal / Otros hospitales-centros sanitarios: </w:t>
      </w:r>
    </w:p>
    <w:p w:rsidR="00BE556E" w:rsidRDefault="00BE556E" w:rsidP="00BE556E">
      <w:pPr>
        <w:ind w:left="3402" w:hanging="2976"/>
      </w:pPr>
      <w:r>
        <w:t>Objetivos:</w:t>
      </w:r>
    </w:p>
    <w:p w:rsidR="00BE556E" w:rsidRDefault="00BE556E" w:rsidP="00BE556E">
      <w:pPr>
        <w:spacing w:line="240" w:lineRule="auto"/>
        <w:ind w:left="3402" w:hanging="2976"/>
      </w:pPr>
      <w:r>
        <w:t>1.</w:t>
      </w:r>
    </w:p>
    <w:p w:rsidR="00BE556E" w:rsidRDefault="00BE556E" w:rsidP="00BE556E">
      <w:pPr>
        <w:spacing w:line="240" w:lineRule="auto"/>
        <w:ind w:left="3402" w:hanging="2976"/>
      </w:pPr>
      <w:r>
        <w:t>2.</w:t>
      </w:r>
    </w:p>
    <w:p w:rsidR="00BE556E" w:rsidRDefault="00BE556E" w:rsidP="00BE556E">
      <w:pPr>
        <w:spacing w:line="240" w:lineRule="auto"/>
        <w:ind w:left="3402" w:hanging="2976"/>
      </w:pPr>
      <w:r>
        <w:t>3.</w:t>
      </w:r>
    </w:p>
    <w:p w:rsidR="009F1D61" w:rsidRDefault="009F1D61" w:rsidP="009F1D61">
      <w:pPr>
        <w:ind w:left="3402" w:hanging="2976"/>
      </w:pPr>
    </w:p>
    <w:p w:rsidR="009F1D61" w:rsidRDefault="009F1D61" w:rsidP="009F1D61">
      <w:pPr>
        <w:ind w:left="3402" w:hanging="3402"/>
      </w:pPr>
      <w:r>
        <w:t xml:space="preserve">  </w: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8444E7" wp14:editId="77540158">
                <wp:simplePos x="0" y="0"/>
                <wp:positionH relativeFrom="column">
                  <wp:posOffset>20553</wp:posOffset>
                </wp:positionH>
                <wp:positionV relativeFrom="paragraph">
                  <wp:posOffset>32612</wp:posOffset>
                </wp:positionV>
                <wp:extent cx="142613" cy="109057"/>
                <wp:effectExtent l="0" t="0" r="10160" b="18415"/>
                <wp:wrapNone/>
                <wp:docPr id="28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3" cy="1090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1DFF0" id="Rectángulo 14" o:spid="_x0000_s1026" style="position:absolute;margin-left:1.6pt;margin-top:2.55pt;width:11.25pt;height:8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1dkgAIAAOwEAAAOAAAAZHJzL2Uyb0RvYy54bWysVNtO3DAQfa/Uf7D8XnJpYCEii1aLqCoh&#13;&#10;QIWK51nHSSz5Vtu7Wfo3/Zb+WMdOFijtU9V98M54xseeM2dyfrFXkuy488LohhZHOSVcM9MK3Tf0&#13;&#10;68PVh1NKfADdgjSaN/SJe3qxfP/ufLQ1L81gZMsdQRDt69E2dAjB1lnm2cAV+CNjucZgZ5yCgK7r&#13;&#10;s9bBiOhKZmWen2Sjca11hnHvcfdyCtJlwu86zsJt13keiGwovi2k1aV1E9dseQ5178AOgs3PgH94&#13;&#10;hQKh8dJnqEsIQLZO/AGlBHPGmy4cMaMy03WC8VQDVlPkb6q5H8DyVAuS4+0zTf7/wbKb3Z0jom1o&#13;&#10;iZ3SoLBHX5C1nz90v5WGFFWkaLS+xsx7e+dmz6MZ6913TsV/rITsE61Pz7TyfSAMN4uqPCk+UsIw&#13;&#10;VORn+fEiYmYvh63z4RM3ikSjoQ7vT2TC7tqHKfWQEu/S5kpIiftQS01GBC0XOTaXAQqokxDQVBZL&#13;&#10;8rqnBGSPymTBJUhvpGjj8Xjau36zlo7sANVRVYtyXU1JA7R82j3O8Tc/d05PT/8NJz7uEvwwHUmh&#13;&#10;eARqJQKqWwrV0NMIdECSOkZ50udcYqR4IjVaG9M+YV+cmQTrLbsSeMk1+HAHDhWK5eLUhVtcOmmQ&#13;&#10;AzNblAzGff/bfsxH4WCUkhEVj/x824LjlMjPGiV1VlRVHJHkVMeLEh33OrJ5HdFbtTZIW4HzbVky&#13;&#10;Y36QB7NzRj3icK7irRgCzfDuqROzsw7TJOJ4M75apTQcCwvhWt9bFsEjT5Heh/0jODsLJKCybsxh&#13;&#10;OqB+o5MpN57UZrUNphNJRC+8YgejgyOVejmPf5zZ137KevlILX8BAAD//wMAUEsDBBQABgAIAAAA&#13;&#10;IQCBReDS3wAAAAoBAAAPAAAAZHJzL2Rvd25yZXYueG1sTE9NT8MwDL0j8R8iI3FBW9qUDdQ1nRAF&#13;&#10;MW4wJu2aNVlTaJyqSbfy7zEnuNiy3vP7KNaT69jJDKH1KCGdJ8AM1l632EjYfTzP7oGFqFCrzqOR&#13;&#10;8G0CrMvLi0Ll2p/x3Zy2sWEkgiFXEmyMfc55qK1xKsx9b5Cwox+cinQODdeDOpO467hIkiV3qkVy&#13;&#10;sKo3j9bUX9vRSXjBal9lx5vRvn7ub9+eUrETGyfl9dVUrWg8rIBFM8W/D/jtQPmhpGAHP6IOrJOQ&#13;&#10;CSJKWKTACBWLO2AH2iIDXhb8f4XyBwAA//8DAFBLAQItABQABgAIAAAAIQC2gziS/gAAAOEBAAAT&#13;&#10;AAAAAAAAAAAAAAAAAAAAAABbQ29udGVudF9UeXBlc10ueG1sUEsBAi0AFAAGAAgAAAAhADj9If/W&#13;&#10;AAAAlAEAAAsAAAAAAAAAAAAAAAAALwEAAF9yZWxzLy5yZWxzUEsBAi0AFAAGAAgAAAAhAF9DV2SA&#13;&#10;AgAA7AQAAA4AAAAAAAAAAAAAAAAALgIAAGRycy9lMm9Eb2MueG1sUEsBAi0AFAAGAAgAAAAhAIFF&#13;&#10;4NLfAAAACgEAAA8AAAAAAAAAAAAAAAAA2gQAAGRycy9kb3ducmV2LnhtbFBLBQYAAAAABAAEAPMA&#13;&#10;AADmBQAAAAA=&#13;&#10;" filled="f" strokecolor="#2f528f" strokeweight="1pt"/>
            </w:pict>
          </mc:Fallback>
        </mc:AlternateContent>
      </w:r>
      <w:r>
        <w:t xml:space="preserve">      </w:t>
      </w:r>
      <w:r w:rsidRPr="00BE556E">
        <w:rPr>
          <w:color w:val="000000" w:themeColor="text1"/>
        </w:rPr>
        <w:t>Neuropatología</w:t>
      </w:r>
      <w:r>
        <w:tab/>
        <w:t>Duración (meses):</w:t>
      </w:r>
      <w:r>
        <w:tab/>
      </w:r>
      <w:r>
        <w:tab/>
        <w:t>Horario:</w:t>
      </w:r>
    </w:p>
    <w:p w:rsidR="009F1D61" w:rsidRDefault="009F1D61" w:rsidP="009F1D61">
      <w:pPr>
        <w:ind w:left="3402" w:hanging="2976"/>
      </w:pPr>
      <w:r>
        <w:t xml:space="preserve">Fechas:     </w:t>
      </w:r>
    </w:p>
    <w:p w:rsidR="009F1D61" w:rsidRDefault="009F1D61" w:rsidP="009F1D61">
      <w:pPr>
        <w:ind w:left="3402" w:hanging="2976"/>
      </w:pPr>
      <w:r>
        <w:t xml:space="preserve">Centro principal / Otros hospitales-centros sanitarios: </w:t>
      </w:r>
    </w:p>
    <w:p w:rsidR="00BE556E" w:rsidRDefault="00BE556E" w:rsidP="00BE556E">
      <w:pPr>
        <w:ind w:left="3402" w:hanging="2976"/>
      </w:pPr>
      <w:r>
        <w:t>Objetivos:</w:t>
      </w:r>
    </w:p>
    <w:p w:rsidR="00BE556E" w:rsidRDefault="00BE556E" w:rsidP="00BE556E">
      <w:pPr>
        <w:spacing w:line="240" w:lineRule="auto"/>
        <w:ind w:left="3402" w:hanging="2976"/>
      </w:pPr>
      <w:r>
        <w:t>1.</w:t>
      </w:r>
    </w:p>
    <w:p w:rsidR="00BE556E" w:rsidRDefault="00BE556E" w:rsidP="00BE556E">
      <w:pPr>
        <w:spacing w:line="240" w:lineRule="auto"/>
        <w:ind w:left="3402" w:hanging="2976"/>
      </w:pPr>
      <w:r>
        <w:t>2.</w:t>
      </w:r>
    </w:p>
    <w:p w:rsidR="00BE556E" w:rsidRDefault="00BE556E" w:rsidP="00BE556E">
      <w:pPr>
        <w:spacing w:line="240" w:lineRule="auto"/>
        <w:ind w:left="3402" w:hanging="2976"/>
      </w:pPr>
      <w:r>
        <w:t>3.</w:t>
      </w:r>
    </w:p>
    <w:p w:rsidR="009F1D61" w:rsidRDefault="009F1D61" w:rsidP="009F1D61">
      <w:pPr>
        <w:ind w:left="3402" w:hanging="2976"/>
      </w:pPr>
    </w:p>
    <w:p w:rsidR="009F1D61" w:rsidRDefault="009F1D61" w:rsidP="009F1D61">
      <w:pPr>
        <w:ind w:left="3402" w:hanging="3402"/>
      </w:pPr>
      <w:r>
        <w:t xml:space="preserve">  </w: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C48C58" wp14:editId="4B490414">
                <wp:simplePos x="0" y="0"/>
                <wp:positionH relativeFrom="column">
                  <wp:posOffset>20553</wp:posOffset>
                </wp:positionH>
                <wp:positionV relativeFrom="paragraph">
                  <wp:posOffset>32612</wp:posOffset>
                </wp:positionV>
                <wp:extent cx="142613" cy="109057"/>
                <wp:effectExtent l="0" t="0" r="10160" b="18415"/>
                <wp:wrapNone/>
                <wp:docPr id="29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3" cy="1090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00129" id="Rectángulo 15" o:spid="_x0000_s1026" style="position:absolute;margin-left:1.6pt;margin-top:2.55pt;width:11.25pt;height:8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8AuhgQIAAOwEAAAOAAAAZHJzL2Uyb0RvYy54bWysVEtu2zAQ3RfoHQjuG31qx4kQOTAcpCgQ&#13;&#10;JEaTIusxRUkE+CtJW05v07P0Yh1ScpKmXRX1gp7hzDxyHt/o4vKgJNlz54XRNS1Ockq4ZqYRuqvp&#13;&#10;14frD2eU+AC6AWk0r+kT9/Ry+f7dxWArXpreyIY7giDaV4OtaR+CrbLMs54r8CfGco3B1jgFAV3X&#13;&#10;ZY2DAdGVzMo8P80G4xrrDOPe4+7VGKTLhN+2nIW7tvU8EFlTvFtIq0vrNq7Z8gKqzoHtBZuuAf9w&#13;&#10;CwVC46HPUFcQgOyc+ANKCeaMN204YUZlpm0F46kH7KbI33Rz34PlqRckx9tnmvz/g2W3+40joqlp&#13;&#10;eU6JBoVv9AVZ+/lDdztpSDGPFA3WV5h5bzdu8jyasd9D61T8x07IIdH69EwrPwTCcLOYlafFR0oY&#13;&#10;hor8PJ8vImb2UmydD5+4USQaNXV4fiIT9jc+jKnHlHiWNtdCStyHSmoyIGi5yPFxGaCAWgkBTWWx&#13;&#10;Ja87SkB2qEwWXIL0Roomlsdq77rtWjqyB1THbLYo17MxqYeGj7vzHH/Tdaf0dPXfcOLlrsD3Y0kK&#13;&#10;xRKolAiobilUTc8i0BFJ6hjlSZ9Ti5HikdRobU3zhO/izChYb9m1wENuwIcNOFQototTF+5waaVB&#13;&#10;DsxkUdIb9/1v+zEfhYNRSgZUPPLzbQeOUyI/a5TUeTGbxRFJzmy+KNFxryPb1xG9U2uDtBU435Yl&#13;&#10;M+YHeTRbZ9QjDucqnooh0AzPHl9ictZhnEQcb8ZXq5SGY2Eh3Oh7yyJ45CnS+3B4BGcngQRU1q05&#13;&#10;TgdUb3Qy5sZKbVa7YFqRRPTCK75gdHCk0ltO4x9n9rWfsl4+UstfAAAA//8DAFBLAwQUAAYACAAA&#13;&#10;ACEAgUXg0t8AAAAKAQAADwAAAGRycy9kb3ducmV2LnhtbExPTU/DMAy9I/EfIiNxQVvalA3UNZ0Q&#13;&#10;BTFuMCbtmjVZU2icqkm38u8xJ7jYst7z+yjWk+vYyQyh9SghnSfADNZet9hI2H08z+6BhahQq86j&#13;&#10;kfBtAqzLy4tC5dqf8d2ctrFhJIIhVxJsjH3OeaitcSrMfW+QsKMfnIp0Dg3XgzqTuOu4SJIld6pF&#13;&#10;crCqN4/W1F/b0Ul4wWpfZceb0b5+7m/fnlKxExsn5fXVVK1oPKyARTPFvw/47UD5oaRgBz+iDqyT&#13;&#10;kAkiSlikwAgViztgB9oiA14W/H+F8gcAAP//AwBQSwECLQAUAAYACAAAACEAtoM4kv4AAADhAQAA&#13;&#10;EwAAAAAAAAAAAAAAAAAAAAAAW0NvbnRlbnRfVHlwZXNdLnhtbFBLAQItABQABgAIAAAAIQA4/SH/&#13;&#10;1gAAAJQBAAALAAAAAAAAAAAAAAAAAC8BAABfcmVscy8ucmVsc1BLAQItABQABgAIAAAAIQCg8Auh&#13;&#10;gQIAAOwEAAAOAAAAAAAAAAAAAAAAAC4CAABkcnMvZTJvRG9jLnhtbFBLAQItABQABgAIAAAAIQCB&#13;&#10;ReDS3wAAAAoBAAAPAAAAAAAAAAAAAAAAANsEAABkcnMvZG93bnJldi54bWxQSwUGAAAAAAQABADz&#13;&#10;AAAA5wUAAAAA&#13;&#10;" filled="f" strokecolor="#2f528f" strokeweight="1pt"/>
            </w:pict>
          </mc:Fallback>
        </mc:AlternateContent>
      </w:r>
      <w:r>
        <w:t xml:space="preserve">      </w:t>
      </w:r>
      <w:r w:rsidRPr="003354BF">
        <w:rPr>
          <w:color w:val="000000" w:themeColor="text1"/>
        </w:rPr>
        <w:t xml:space="preserve">Otros </w:t>
      </w:r>
      <w:r>
        <w:t>(especificar)</w:t>
      </w:r>
      <w:r>
        <w:tab/>
        <w:t>Duración (meses):</w:t>
      </w:r>
      <w:r>
        <w:tab/>
      </w:r>
      <w:r>
        <w:tab/>
        <w:t xml:space="preserve">Fechas:     </w:t>
      </w:r>
    </w:p>
    <w:p w:rsidR="009F1D61" w:rsidRDefault="009F1D61" w:rsidP="009F1D61">
      <w:pPr>
        <w:ind w:left="3402" w:hanging="2976"/>
      </w:pPr>
      <w:r>
        <w:t xml:space="preserve">Centro principal / Otros hospitales-centros sanitarios: </w:t>
      </w:r>
    </w:p>
    <w:p w:rsidR="00BE556E" w:rsidRDefault="00BE556E" w:rsidP="00BE556E">
      <w:pPr>
        <w:ind w:left="3402" w:hanging="2976"/>
      </w:pPr>
      <w:r>
        <w:t>Objetivos:</w:t>
      </w:r>
    </w:p>
    <w:p w:rsidR="00BE556E" w:rsidRDefault="00BE556E" w:rsidP="00BE556E">
      <w:pPr>
        <w:spacing w:line="240" w:lineRule="auto"/>
        <w:ind w:left="3402" w:hanging="2976"/>
      </w:pPr>
      <w:r>
        <w:t>1.</w:t>
      </w:r>
    </w:p>
    <w:p w:rsidR="00BE556E" w:rsidRDefault="00BE556E" w:rsidP="00BE556E">
      <w:pPr>
        <w:spacing w:line="240" w:lineRule="auto"/>
        <w:ind w:left="3402" w:hanging="2976"/>
      </w:pPr>
      <w:r>
        <w:t>2.</w:t>
      </w:r>
    </w:p>
    <w:p w:rsidR="00BE556E" w:rsidRDefault="00BE556E" w:rsidP="00BE556E">
      <w:pPr>
        <w:spacing w:line="240" w:lineRule="auto"/>
        <w:ind w:left="3402" w:hanging="2976"/>
      </w:pPr>
      <w:r>
        <w:t>3.</w:t>
      </w:r>
    </w:p>
    <w:p w:rsidR="009F1D61" w:rsidRDefault="009F1D61" w:rsidP="009F1D61"/>
    <w:p w:rsidR="0040716E" w:rsidRDefault="0040716E" w:rsidP="00A55E83"/>
    <w:p w:rsidR="009F1D61" w:rsidRDefault="009F1D61" w:rsidP="00A55E83"/>
    <w:p w:rsidR="009F1D61" w:rsidRDefault="009F1D61" w:rsidP="00A55E83"/>
    <w:p w:rsidR="002531C8" w:rsidRDefault="002531C8" w:rsidP="00A55E83"/>
    <w:p w:rsidR="00BE556E" w:rsidRDefault="00BE556E" w:rsidP="00A55E83"/>
    <w:p w:rsidR="009F1D61" w:rsidRDefault="009F1D61" w:rsidP="00A55E83"/>
    <w:p w:rsidR="002531C8" w:rsidRDefault="002531C8" w:rsidP="002531C8">
      <w:pPr>
        <w:pStyle w:val="Ttulo1"/>
      </w:pPr>
      <w:r>
        <w:t>DOCENCIA E INVESTIGACIÓN EN NEUROLOGÍA PEDIÁTRICA</w:t>
      </w:r>
    </w:p>
    <w:p w:rsidR="002531C8" w:rsidRPr="009F1D61" w:rsidRDefault="009F1D61" w:rsidP="002531C8">
      <w:pPr>
        <w:rPr>
          <w:b/>
          <w:color w:val="auto"/>
        </w:rPr>
      </w:pPr>
      <w:r>
        <w:rPr>
          <w:b/>
          <w:color w:val="auto"/>
        </w:rPr>
        <w:t>Cursos recibidos</w:t>
      </w:r>
    </w:p>
    <w:p w:rsidR="002531C8" w:rsidRPr="009F1D61" w:rsidRDefault="002531C8" w:rsidP="002531C8">
      <w:pPr>
        <w:rPr>
          <w:color w:val="auto"/>
        </w:rPr>
      </w:pPr>
    </w:p>
    <w:p w:rsidR="002531C8" w:rsidRPr="009F1D61" w:rsidRDefault="002531C8" w:rsidP="002531C8">
      <w:pPr>
        <w:rPr>
          <w:color w:val="auto"/>
        </w:rPr>
      </w:pPr>
    </w:p>
    <w:p w:rsidR="002531C8" w:rsidRPr="009F1D61" w:rsidRDefault="002531C8" w:rsidP="002531C8">
      <w:pPr>
        <w:rPr>
          <w:color w:val="auto"/>
        </w:rPr>
      </w:pPr>
    </w:p>
    <w:p w:rsidR="002531C8" w:rsidRPr="009F1D61" w:rsidRDefault="009F1D61" w:rsidP="002531C8">
      <w:pPr>
        <w:rPr>
          <w:b/>
          <w:color w:val="auto"/>
        </w:rPr>
      </w:pPr>
      <w:r>
        <w:rPr>
          <w:b/>
          <w:color w:val="auto"/>
        </w:rPr>
        <w:t>Comunicaciones a congresos</w:t>
      </w:r>
    </w:p>
    <w:p w:rsidR="002531C8" w:rsidRPr="009F1D61" w:rsidRDefault="002531C8" w:rsidP="002531C8">
      <w:pPr>
        <w:rPr>
          <w:color w:val="auto"/>
        </w:rPr>
      </w:pPr>
    </w:p>
    <w:p w:rsidR="002531C8" w:rsidRPr="009F1D61" w:rsidRDefault="002531C8" w:rsidP="002531C8">
      <w:pPr>
        <w:rPr>
          <w:color w:val="auto"/>
        </w:rPr>
      </w:pPr>
    </w:p>
    <w:p w:rsidR="002531C8" w:rsidRPr="009F1D61" w:rsidRDefault="002531C8" w:rsidP="002531C8">
      <w:pPr>
        <w:rPr>
          <w:color w:val="auto"/>
        </w:rPr>
      </w:pPr>
    </w:p>
    <w:p w:rsidR="002531C8" w:rsidRPr="009F1D61" w:rsidRDefault="009F1D61" w:rsidP="002531C8">
      <w:pPr>
        <w:rPr>
          <w:b/>
          <w:color w:val="auto"/>
        </w:rPr>
      </w:pPr>
      <w:r>
        <w:rPr>
          <w:b/>
          <w:color w:val="auto"/>
        </w:rPr>
        <w:t>Publicaciones científicas</w:t>
      </w:r>
    </w:p>
    <w:p w:rsidR="002531C8" w:rsidRPr="009F1D61" w:rsidRDefault="002531C8" w:rsidP="002531C8">
      <w:pPr>
        <w:rPr>
          <w:color w:val="auto"/>
        </w:rPr>
      </w:pPr>
    </w:p>
    <w:p w:rsidR="002531C8" w:rsidRDefault="002531C8" w:rsidP="002531C8">
      <w:pPr>
        <w:rPr>
          <w:color w:val="auto"/>
        </w:rPr>
      </w:pPr>
    </w:p>
    <w:p w:rsidR="009F1D61" w:rsidRPr="009F1D61" w:rsidRDefault="009F1D61" w:rsidP="002531C8">
      <w:pPr>
        <w:rPr>
          <w:color w:val="auto"/>
        </w:rPr>
      </w:pPr>
    </w:p>
    <w:p w:rsidR="002531C8" w:rsidRPr="009F1D61" w:rsidRDefault="009F1D61" w:rsidP="002531C8">
      <w:pPr>
        <w:rPr>
          <w:b/>
          <w:color w:val="auto"/>
        </w:rPr>
      </w:pPr>
      <w:r w:rsidRPr="00BE556E">
        <w:rPr>
          <w:b/>
          <w:color w:val="auto"/>
        </w:rPr>
        <w:t>Proyectos de investigación</w:t>
      </w:r>
    </w:p>
    <w:p w:rsidR="0070443A" w:rsidRDefault="0070443A" w:rsidP="002531C8"/>
    <w:p w:rsidR="009E09B4" w:rsidRDefault="009E09B4" w:rsidP="002531C8"/>
    <w:p w:rsidR="0070443A" w:rsidRDefault="0070443A" w:rsidP="002531C8"/>
    <w:p w:rsidR="002531C8" w:rsidRDefault="002531C8" w:rsidP="002531C8">
      <w:pPr>
        <w:pStyle w:val="Ttulo1"/>
      </w:pPr>
      <w:r>
        <w:t xml:space="preserve">Fecha: </w:t>
      </w:r>
    </w:p>
    <w:p w:rsidR="002531C8" w:rsidRDefault="00F04EF4" w:rsidP="002531C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612443" wp14:editId="26B8DBC8">
                <wp:simplePos x="0" y="0"/>
                <wp:positionH relativeFrom="column">
                  <wp:posOffset>2759978</wp:posOffset>
                </wp:positionH>
                <wp:positionV relativeFrom="paragraph">
                  <wp:posOffset>287877</wp:posOffset>
                </wp:positionV>
                <wp:extent cx="2265027" cy="880844"/>
                <wp:effectExtent l="0" t="0" r="8890" b="825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27" cy="8808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F728FE" id="Rectángulo 25" o:spid="_x0000_s1026" style="position:absolute;margin-left:217.3pt;margin-top:22.65pt;width:178.35pt;height:69.3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HJLgAIAAEgFAAAOAAAAZHJzL2Uyb0RvYy54bWysVFFP2zAQfp+0/2D5fSSNWigVKapATJMQ&#13;&#10;IGDi2Th2E8nxeWe3afdv9lv2x3Z20oAA7WFaH1zbd/fd3ZfvfHa+aw3bKvQN2JJPjnLOlJVQNXZd&#13;&#10;8u+PV1/mnPkgbCUMWFXyvfL8fPn501nnFqqAGkylkBGI9YvOlbwOwS2yzMtatcIfgVOWjBqwFYGO&#13;&#10;uM4qFB2htyYr8vw46wArhyCV93R72Rv5MuFrrWS41dqrwEzJqbaQVkzrc1yz5ZlYrFG4upFDGeIf&#13;&#10;qmhFYynpCHUpgmAbbN5BtY1E8KDDkYQ2A60bqVIP1M0kf9PNQy2cSr0QOd6NNPn/BytvtnfImqrk&#13;&#10;xYwzK1r6RvfE2u9fdr0xwOiWKOqcX5Dng7vD4eRpG/vdaWzjP3XCdonW/Uir2gUm6bIojmd5ccKZ&#13;&#10;JNt8ns+n0wiavUQ79OGrgpbFTcmRCkhsiu21D73rwSUms3DVGBPvY2F9KWkX9kZFB2PvlaauYvIE&#13;&#10;lPSkLgyyrSAlCCmVDZPeVItK9deznH5DaWNEKjQBRmRNiUfsASBq9T12X/bgH0NVkuMYnP+tsD54&#13;&#10;jEiZwYYxuG0s4EcAhroaMvf+B5J6aiJLz1Dt6Zsj9MPgnbxqiPZr4cOdQFI/zQlNdLilRRvoSg7D&#13;&#10;jrMa8OdH99GfRElWzjqappL7HxuBijPzzZJcTyfTaRy/dJjOTgo64GvL82uL3bQXQJ9pQm+Hk2kb&#13;&#10;/YM5bDVC+0SDv4pZySSspNwllwEPh4vQTzk9HVKtVsmNRs6JcG0fnIzgkdUoq8fdk0A3aC+Qam/g&#13;&#10;MHli8UaCvW+MtLDaBNBN0ucLrwPfNK5JOMPTEt+D1+fk9fIALv8AAAD//wMAUEsDBBQABgAIAAAA&#13;&#10;IQDfCvQ/5QAAAA8BAAAPAAAAZHJzL2Rvd25yZXYueG1sTE9NS8NAEL0L/odlBG92E5vGmmZTUkUQ&#13;&#10;BaFpKXrbJtMkmJ2N2W0b/73jSS/DG+bN+0iXo+nECQfXWlIQTgIQSKWtWqoVbDdPN3MQzmuqdGcJ&#13;&#10;FXyjg2V2eZHqpLJnWuOp8LVgEXKJVtB43ydSurJBo93E9kh8O9jBaM/rUMtq0GcWN528DYJYGt0S&#13;&#10;OzS6x4cGy8/iaBTs1rMDrlbxVr595F95WDyPry/vSl1fjY8LHvkChMfR/33AbwfODxkH29sjVU50&#13;&#10;CqJpFDOVwWwKggl39yGDPTPnUQAyS+X/HtkPAAAA//8DAFBLAQItABQABgAIAAAAIQC2gziS/gAA&#13;&#10;AOEBAAATAAAAAAAAAAAAAAAAAAAAAABbQ29udGVudF9UeXBlc10ueG1sUEsBAi0AFAAGAAgAAAAh&#13;&#10;ADj9If/WAAAAlAEAAAsAAAAAAAAAAAAAAAAALwEAAF9yZWxzLy5yZWxzUEsBAi0AFAAGAAgAAAAh&#13;&#10;AGu8ckuAAgAASAUAAA4AAAAAAAAAAAAAAAAALgIAAGRycy9lMm9Eb2MueG1sUEsBAi0AFAAGAAgA&#13;&#10;AAAhAN8K9D/lAAAADwEAAA8AAAAAAAAAAAAAAAAA2gQAAGRycy9kb3ducmV2LnhtbFBLBQYAAAAA&#13;&#10;BAAEAPMAAADsBQAAAAA=&#13;&#10;" filled="f" strokecolor="#1f3763 [1604]" strokeweight="1pt"/>
            </w:pict>
          </mc:Fallback>
        </mc:AlternateContent>
      </w:r>
      <w:r w:rsidR="002531C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2045</wp:posOffset>
                </wp:positionH>
                <wp:positionV relativeFrom="paragraph">
                  <wp:posOffset>289677</wp:posOffset>
                </wp:positionV>
                <wp:extent cx="2265027" cy="880844"/>
                <wp:effectExtent l="0" t="0" r="8890" b="825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27" cy="8808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9E273D" id="Rectángulo 24" o:spid="_x0000_s1026" style="position:absolute;margin-left:.15pt;margin-top:22.8pt;width:178.35pt;height:69.3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hmNgQIAAEgFAAAOAAAAZHJzL2Uyb0RvYy54bWysVMFu2zAMvQ/YPwi6r3aMtE2DOkXQosOA&#13;&#10;oi2aDj2rshQbkEWNUuJkf7Nv2Y+Nkh23aIsdhuWgkCL5SD6TOr/YtYZtFfoGbMknRzlnykqoGrsu&#13;&#10;+ffH6y8zznwQthIGrCr5Xnl+sfj86bxzc1VADaZSyAjE+nnnSl6H4OZZ5mWtWuGPwClLRg3YikAq&#13;&#10;rrMKRUforcmKPD/JOsDKIUjlPd1e9Ua+SPhaKxnutPYqMFNyqi2kE9P5HM9scS7maxSubuRQhviH&#13;&#10;KlrRWEo6Ql2JINgGm3dQbSMRPOhwJKHNQOtGqtQDdTPJ33SzqoVTqRcix7uRJv//YOXt9h5ZU5W8&#13;&#10;mHJmRUvf6IFY+/3LrjcGGN0SRZ3zc/JcuXscNE9i7HensY3/1AnbJVr3I61qF5iky6I4Oc6LU84k&#13;&#10;2WazfDZNoNlLtEMfvipoWRRKjlRAYlNsb3ygjOR6cInJLFw3xsT7WFhfSpLC3qjoYOyD0tRVTJ6A&#13;&#10;0jypS4NsK2gShJTKhklvqkWl+uvjnH6xX8o3RiQtAUZkTYlH7AEgzup77B5m8I+hKo3jGJz/rbA+&#13;&#10;eIxImcGGMbhtLOBHAIa6GjL3/geSemoiS89Q7embI/TL4J28boj2G+HDvUCaftoT2uhwR4c20JUc&#13;&#10;BomzGvDnR/fRn4aSrJx1tE0l9z82AhVn5pulcT2bTKdx/ZIyPT4tSMHXlufXFrtpL4E+04TeDieT&#13;&#10;GP2DOYgaoX2ixV/GrGQSVlLuksuAB+Uy9FtOT4dUy2Vyo5VzItzYlZMRPLIax+px9yTQDbMXaGpv&#13;&#10;4bB5Yv5mBHvfGGlhuQmgmzSfL7wOfNO6psEZnpb4HrzWk9fLA7j4AwAA//8DAFBLAwQUAAYACAAA&#13;&#10;ACEAxrnZqeQAAAAMAQAADwAAAGRycy9kb3ducmV2LnhtbEyPQUvDQBCF74L/YRnBm93UNGlJsymp&#13;&#10;IogFoWkRvW2TaRLMzsbsto3/3vGkl4HhvXnzvnQ1mk6ccXCtJQXTSQACqbRVS7WC/e7pbgHCeU2V&#13;&#10;7iyhgm90sMqur1KdVPZCWzwXvhYcQi7RChrv+0RKVzZotJvYHom1ox2M9rwOtawGfeFw08n7IIil&#13;&#10;0S3xh0b3+NBg+VmcjIK3bXTE9Trey9eP/CufFs/j5uVdqdub8XHJI1+C8Dj6vwv4ZeD+kHGxgz1R&#13;&#10;5USnIGSfglkUg2A1jOaMd2DbYhaCzFL5HyL7AQAA//8DAFBLAQItABQABgAIAAAAIQC2gziS/gAA&#13;&#10;AOEBAAATAAAAAAAAAAAAAAAAAAAAAABbQ29udGVudF9UeXBlc10ueG1sUEsBAi0AFAAGAAgAAAAh&#13;&#10;ADj9If/WAAAAlAEAAAsAAAAAAAAAAAAAAAAALwEAAF9yZWxzLy5yZWxzUEsBAi0AFAAGAAgAAAAh&#13;&#10;AAqaGY2BAgAASAUAAA4AAAAAAAAAAAAAAAAALgIAAGRycy9lMm9Eb2MueG1sUEsBAi0AFAAGAAgA&#13;&#10;AAAhAMa52ankAAAADAEAAA8AAAAAAAAAAAAAAAAA2wQAAGRycy9kb3ducmV2LnhtbFBLBQYAAAAA&#13;&#10;BAAEAPMAAADsBQAAAAA=&#13;&#10;" filled="f" strokecolor="#1f3763 [1604]" strokeweight="1pt"/>
            </w:pict>
          </mc:Fallback>
        </mc:AlternateContent>
      </w:r>
    </w:p>
    <w:p w:rsidR="002531C8" w:rsidRDefault="002531C8" w:rsidP="00F04EF4">
      <w:pPr>
        <w:ind w:left="4111" w:hanging="4111"/>
      </w:pPr>
    </w:p>
    <w:p w:rsidR="002531C8" w:rsidRDefault="002531C8" w:rsidP="002531C8"/>
    <w:p w:rsidR="002531C8" w:rsidRDefault="002531C8" w:rsidP="002531C8"/>
    <w:p w:rsidR="002531C8" w:rsidRDefault="002531C8" w:rsidP="002531C8">
      <w:r>
        <w:t>Firma</w:t>
      </w:r>
      <w:r w:rsidR="00F04EF4">
        <w:t xml:space="preserve"> del interesado</w:t>
      </w:r>
      <w:r w:rsidR="00F04EF4">
        <w:tab/>
      </w:r>
      <w:r w:rsidR="00F04EF4">
        <w:tab/>
      </w:r>
      <w:r w:rsidR="00F04EF4">
        <w:tab/>
      </w:r>
      <w:r w:rsidR="00F04EF4">
        <w:tab/>
        <w:t xml:space="preserve">  Firma de tutor/a</w:t>
      </w:r>
    </w:p>
    <w:sectPr w:rsidR="002531C8" w:rsidSect="009F1D61">
      <w:headerReference w:type="default" r:id="rId7"/>
      <w:footerReference w:type="even" r:id="rId8"/>
      <w:footerReference w:type="default" r:id="rId9"/>
      <w:pgSz w:w="11900" w:h="16840"/>
      <w:pgMar w:top="576" w:right="1701" w:bottom="1417" w:left="1701" w:header="3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0EE" w:rsidRDefault="002920EE" w:rsidP="00002AF1">
      <w:pPr>
        <w:spacing w:after="0" w:line="240" w:lineRule="auto"/>
      </w:pPr>
      <w:r>
        <w:separator/>
      </w:r>
    </w:p>
  </w:endnote>
  <w:endnote w:type="continuationSeparator" w:id="0">
    <w:p w:rsidR="002920EE" w:rsidRDefault="002920EE" w:rsidP="0000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45008594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531C8" w:rsidRDefault="002531C8" w:rsidP="00050FA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2531C8" w:rsidRDefault="002531C8" w:rsidP="002531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2688195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531C8" w:rsidRDefault="002531C8" w:rsidP="00050FA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F1D61"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:rsidR="00137F54" w:rsidRDefault="00137F54" w:rsidP="00137F54">
    <w:pPr>
      <w:pStyle w:val="Prrafodelista"/>
      <w:ind w:left="1060"/>
    </w:pPr>
  </w:p>
  <w:p w:rsidR="002531C8" w:rsidRDefault="002531C8" w:rsidP="002531C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0EE" w:rsidRDefault="002920EE" w:rsidP="00002AF1">
      <w:pPr>
        <w:spacing w:after="0" w:line="240" w:lineRule="auto"/>
      </w:pPr>
      <w:r>
        <w:separator/>
      </w:r>
    </w:p>
  </w:footnote>
  <w:footnote w:type="continuationSeparator" w:id="0">
    <w:p w:rsidR="002920EE" w:rsidRDefault="002920EE" w:rsidP="00002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AF1" w:rsidRDefault="00A76639" w:rsidP="00A76639">
    <w:pPr>
      <w:pStyle w:val="Encabezado"/>
      <w:tabs>
        <w:tab w:val="clear" w:pos="4419"/>
        <w:tab w:val="clear" w:pos="8838"/>
        <w:tab w:val="left" w:pos="608"/>
      </w:tabs>
      <w:ind w:left="-1276" w:right="-716"/>
    </w:pPr>
    <w:r w:rsidRPr="00002AF1">
      <w:rPr>
        <w:noProof/>
        <w:lang w:eastAsia="es-ES"/>
      </w:rPr>
      <w:drawing>
        <wp:inline distT="0" distB="0" distL="0" distR="0" wp14:anchorId="24D7A866" wp14:editId="006407AE">
          <wp:extent cx="897372" cy="897372"/>
          <wp:effectExtent l="0" t="0" r="4445" b="4445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3233" cy="913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5681B"/>
    <w:multiLevelType w:val="hybridMultilevel"/>
    <w:tmpl w:val="7F42ADA2"/>
    <w:lvl w:ilvl="0" w:tplc="6EE85424">
      <w:start w:val="5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76D35B9A"/>
    <w:multiLevelType w:val="hybridMultilevel"/>
    <w:tmpl w:val="63FAFA02"/>
    <w:lvl w:ilvl="0" w:tplc="073CFBE6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19"/>
    <w:rsid w:val="00002AF1"/>
    <w:rsid w:val="00137F54"/>
    <w:rsid w:val="001A6EE5"/>
    <w:rsid w:val="002531C8"/>
    <w:rsid w:val="002920EE"/>
    <w:rsid w:val="003266BD"/>
    <w:rsid w:val="003354BF"/>
    <w:rsid w:val="0040716E"/>
    <w:rsid w:val="00474A67"/>
    <w:rsid w:val="004B56CB"/>
    <w:rsid w:val="004C4472"/>
    <w:rsid w:val="00520745"/>
    <w:rsid w:val="005F2B14"/>
    <w:rsid w:val="0070443A"/>
    <w:rsid w:val="00795AC4"/>
    <w:rsid w:val="00827F16"/>
    <w:rsid w:val="008507B3"/>
    <w:rsid w:val="00860DAE"/>
    <w:rsid w:val="008F12AE"/>
    <w:rsid w:val="009E09B4"/>
    <w:rsid w:val="009F1D61"/>
    <w:rsid w:val="00A4058F"/>
    <w:rsid w:val="00A467B3"/>
    <w:rsid w:val="00A50919"/>
    <w:rsid w:val="00A55E83"/>
    <w:rsid w:val="00A76639"/>
    <w:rsid w:val="00AB6287"/>
    <w:rsid w:val="00AC5ED9"/>
    <w:rsid w:val="00B20A59"/>
    <w:rsid w:val="00B91BD9"/>
    <w:rsid w:val="00BD594F"/>
    <w:rsid w:val="00BE556E"/>
    <w:rsid w:val="00BE7996"/>
    <w:rsid w:val="00E0309C"/>
    <w:rsid w:val="00F04EF4"/>
    <w:rsid w:val="00F7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B14827"/>
  <w15:docId w15:val="{1346A84A-21B9-5944-A399-C9666193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19"/>
    <w:pPr>
      <w:spacing w:after="180" w:line="312" w:lineRule="auto"/>
    </w:pPr>
    <w:rPr>
      <w:color w:val="7F7F7F" w:themeColor="text1" w:themeTint="80"/>
      <w:sz w:val="20"/>
      <w:szCs w:val="20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A50919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44546A" w:themeColor="text2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0919"/>
    <w:rPr>
      <w:rFonts w:asciiTheme="majorHAnsi" w:eastAsiaTheme="majorEastAsia" w:hAnsiTheme="majorHAnsi" w:cstheme="majorBidi"/>
      <w:b/>
      <w:caps/>
      <w:color w:val="44546A" w:themeColor="text2"/>
      <w:szCs w:val="32"/>
      <w:lang w:eastAsia="ja-JP"/>
    </w:rPr>
  </w:style>
  <w:style w:type="paragraph" w:customStyle="1" w:styleId="Informacindecontacto">
    <w:name w:val="Información de contacto"/>
    <w:basedOn w:val="Normal"/>
    <w:uiPriority w:val="2"/>
    <w:qFormat/>
    <w:rsid w:val="00A50919"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customStyle="1" w:styleId="Nombre">
    <w:name w:val="Nombre"/>
    <w:basedOn w:val="Normal"/>
    <w:uiPriority w:val="1"/>
    <w:qFormat/>
    <w:rsid w:val="00A50919"/>
    <w:pPr>
      <w:spacing w:before="120" w:line="192" w:lineRule="auto"/>
      <w:contextualSpacing/>
    </w:pPr>
    <w:rPr>
      <w:rFonts w:asciiTheme="majorHAnsi" w:hAnsiTheme="majorHAnsi"/>
      <w:b/>
      <w:caps/>
      <w:color w:val="44546A" w:themeColor="text2"/>
      <w:kern w:val="28"/>
      <w:sz w:val="70"/>
    </w:rPr>
  </w:style>
  <w:style w:type="paragraph" w:styleId="Encabezado">
    <w:name w:val="header"/>
    <w:basedOn w:val="Normal"/>
    <w:link w:val="EncabezadoCar"/>
    <w:uiPriority w:val="99"/>
    <w:unhideWhenUsed/>
    <w:rsid w:val="00002A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AF1"/>
    <w:rPr>
      <w:color w:val="7F7F7F" w:themeColor="text1" w:themeTint="80"/>
      <w:sz w:val="20"/>
      <w:szCs w:val="20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002A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AF1"/>
    <w:rPr>
      <w:color w:val="7F7F7F" w:themeColor="text1" w:themeTint="80"/>
      <w:sz w:val="20"/>
      <w:szCs w:val="20"/>
      <w:lang w:eastAsia="ja-JP"/>
    </w:rPr>
  </w:style>
  <w:style w:type="paragraph" w:styleId="Prrafodelista">
    <w:name w:val="List Paragraph"/>
    <w:basedOn w:val="Normal"/>
    <w:uiPriority w:val="34"/>
    <w:qFormat/>
    <w:rsid w:val="0040716E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2531C8"/>
  </w:style>
  <w:style w:type="paragraph" w:styleId="Textodeglobo">
    <w:name w:val="Balloon Text"/>
    <w:basedOn w:val="Normal"/>
    <w:link w:val="TextodegloboCar"/>
    <w:uiPriority w:val="99"/>
    <w:semiHidden/>
    <w:unhideWhenUsed/>
    <w:rsid w:val="004B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6CB"/>
    <w:rPr>
      <w:rFonts w:ascii="Tahoma" w:hAnsi="Tahoma" w:cs="Tahoma"/>
      <w:color w:val="7F7F7F" w:themeColor="text1" w:themeTint="80"/>
      <w:sz w:val="16"/>
      <w:szCs w:val="16"/>
      <w:lang w:eastAsia="ja-JP"/>
    </w:rPr>
  </w:style>
  <w:style w:type="table" w:styleId="Tablaconcuadrcula">
    <w:name w:val="Table Grid"/>
    <w:basedOn w:val="Tablanormal"/>
    <w:uiPriority w:val="39"/>
    <w:unhideWhenUsed/>
    <w:rsid w:val="00BD5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720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2020-11-13T10:27:00Z</dcterms:created>
  <dcterms:modified xsi:type="dcterms:W3CDTF">2020-11-13T14:43:00Z</dcterms:modified>
</cp:coreProperties>
</file>